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房屋买卖协议合同书(实用10篇)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出售方(称甲方)：购买方(称乙方)：第一条本合同依据中华人民共和国法律和《xx经济特区商品房产管理规定》制定。第二条甲方经xx市人民政府文件批准，取得位于xx市地段占地面积平方米的使用权，使用期限自年月日至年月日止共计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出售方(称甲方)：</w:t>
      </w:r>
    </w:p>
    <w:p>
      <w:pPr>
        <w:ind w:left="0" w:right="0" w:firstLine="560"/>
        <w:spacing w:before="450" w:after="450" w:line="312" w:lineRule="auto"/>
      </w:pPr>
      <w:r>
        <w:rPr>
          <w:rFonts w:ascii="宋体" w:hAnsi="宋体" w:eastAsia="宋体" w:cs="宋体"/>
          <w:color w:val="000"/>
          <w:sz w:val="28"/>
          <w:szCs w:val="28"/>
        </w:rPr>
        <w:t xml:space="preserve">购买方(称乙方)：</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第一条本合同依据中华人民共和国法律和《xx经济特区商品房产管理规定》制定。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第二条甲方经xx市人民政府文件批准，取得位于xx市地段占地面积平方米的使用权，使用期限自年月日至年月日止共计年，土地所有权属中华人民共和国。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第三条乙方自愿向甲方购买上述楼宇内的第座(幢)楼单元，建筑面积为平方尺，占地(分摊面积平方尺)由甲方于年月日交付乙方使用，如遇特殊原因可延期交付使用，但延期不得超过三百六十天，特殊原因是：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上述原因必须经xx市有关主管部门的\'证明文件为依据，方能延期交付使用。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帐户名称：帐号：付款办法：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xx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第六条甲方如未按合同第三条的规定将楼宇单元交付乙方使用，应按合同规定交付日第二天起至交付日止，以当时xx市银行贷款利率计算利息，以乙方的损失。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第八条甲方出售的楼宇须经xx市建筑检验部门验审合格，如质量不合格时，乙方有权提出退房，退房后甲方应将乙付款现在三十天内退回乙方。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第九条乙方在交清购楼款后，由xx市房管部门发给房产权证书，业主即取得出租、抵押、转让等权利，并依照国家和xx省对xx经济特区的有关规定，享受优惠待遇。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第十条乙方所购楼宇，如发生出租、抵押、转让等法律行为，应经xx市公证处办理公证后，由xx市房产管理部门办理房产权转移、登记手续。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第十二条本合同自签订并经xx市公证处公证之日起生效。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第十三条本合同共页，为一式三份，甲乙双方各执一份，xx市公证处一份，均具有同等效力。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2、本合同书一式_____份，由甲、乙、各执_____份，另_____份由乙方保管用于办理变更登记使用(如登记部门要求另行签订合同文书时，各方得另行签订用于登记，但各方权利义务以本合同书为准)。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(一)、房屋状况：房屋座落：_______，建筑面积：________平方方米：_____，用途：_____。</w:t>
      </w:r>
    </w:p>
    <w:p>
      <w:pPr>
        <w:ind w:left="0" w:right="0" w:firstLine="560"/>
        <w:spacing w:before="450" w:after="450" w:line="312" w:lineRule="auto"/>
      </w:pPr>
      <w:r>
        <w:rPr>
          <w:rFonts w:ascii="宋体" w:hAnsi="宋体" w:eastAsia="宋体" w:cs="宋体"/>
          <w:color w:val="000"/>
          <w:sz w:val="28"/>
          <w:szCs w:val="28"/>
        </w:rPr>
        <w:t xml:space="preserve">2、房屋所有权证号：_______________。</w:t>
      </w:r>
    </w:p>
    <w:p>
      <w:pPr>
        <w:ind w:left="0" w:right="0" w:firstLine="560"/>
        <w:spacing w:before="450" w:after="450" w:line="312" w:lineRule="auto"/>
      </w:pPr>
      <w:r>
        <w:rPr>
          <w:rFonts w:ascii="宋体" w:hAnsi="宋体" w:eastAsia="宋体" w:cs="宋体"/>
          <w:color w:val="000"/>
          <w:sz w:val="28"/>
          <w:szCs w:val="28"/>
        </w:rPr>
        <w:t xml:space="preserve">3、土地使用权证号：_______________。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二、甲乙双方商定成交价格为人民币______元，乙方在甲乙双方在本合同签字后先付定金______元，在甲方交乙方房屋时再付清剩余价款。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七、本合同一式____份，甲、乙双方及税务部门、房管部门各____份。</w:t>
      </w:r>
    </w:p>
    <w:p>
      <w:pPr>
        <w:ind w:left="0" w:right="0" w:firstLine="560"/>
        <w:spacing w:before="450" w:after="450" w:line="312" w:lineRule="auto"/>
      </w:pPr>
      <w:r>
        <w:rPr>
          <w:rFonts w:ascii="宋体" w:hAnsi="宋体" w:eastAsia="宋体" w:cs="宋体"/>
          <w:color w:val="000"/>
          <w:sz w:val="28"/>
          <w:szCs w:val="28"/>
        </w:rPr>
        <w:t xml:space="preserve">甲方：_______________(签名或盖章)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中证人：_______________ (签名或盖章)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买方______________(以下简称甲方)、卖方______________(以下简称乙方)，兹为房屋预定买卖事宜，双方协议订立本协议，各条款如下：</w:t>
      </w:r>
    </w:p>
    <w:p>
      <w:pPr>
        <w:ind w:left="0" w:right="0" w:firstLine="560"/>
        <w:spacing w:before="450" w:after="450" w:line="312" w:lineRule="auto"/>
      </w:pPr>
      <w:r>
        <w:rPr>
          <w:rFonts w:ascii="宋体" w:hAnsi="宋体" w:eastAsia="宋体" w:cs="宋体"/>
          <w:color w:val="000"/>
          <w:sz w:val="28"/>
          <w:szCs w:val="28"/>
        </w:rPr>
        <w:t xml:space="preserve">第一条 房屋基地坐落：______________等_________号土地上，_________形式_________楼房屋约_________平方米(含阳台、公共设施在内，以土地局核定的图样为准)，精确面积以当地政府机关丈量结果为依据。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 本约房屋预定买卖金额人民币______________圆整(包括房屋造价以及施工用料说明所列各项在内)。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(一)自备款人民币______________元整。</w:t>
      </w:r>
    </w:p>
    <w:p>
      <w:pPr>
        <w:ind w:left="0" w:right="0" w:firstLine="560"/>
        <w:spacing w:before="450" w:after="450" w:line="312" w:lineRule="auto"/>
      </w:pPr>
      <w:r>
        <w:rPr>
          <w:rFonts w:ascii="宋体" w:hAnsi="宋体" w:eastAsia="宋体" w:cs="宋体"/>
          <w:color w:val="000"/>
          <w:sz w:val="28"/>
          <w:szCs w:val="28"/>
        </w:rPr>
        <w:t xml:space="preserve">第一期签约金：人民币______________元整，于签约时交付(包括订金在内，不另立据)。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第二期款：人民币______________元整，于开工时交付。</w:t>
      </w:r>
    </w:p>
    <w:p>
      <w:pPr>
        <w:ind w:left="0" w:right="0" w:firstLine="560"/>
        <w:spacing w:before="450" w:after="450" w:line="312" w:lineRule="auto"/>
      </w:pPr>
      <w:r>
        <w:rPr>
          <w:rFonts w:ascii="宋体" w:hAnsi="宋体" w:eastAsia="宋体" w:cs="宋体"/>
          <w:color w:val="000"/>
          <w:sz w:val="28"/>
          <w:szCs w:val="28"/>
        </w:rPr>
        <w:t xml:space="preserve">第三期款：人民币______________元整，于地下层基础结构完成时交付。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第四期款：人民币______________元整，于第壹楼结构完成时交付。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第五期款：人民币______________元整，于第贰楼结构完成时交付。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第六期款：人民币______________元整，于第叁楼结构完成时交付。</w:t>
      </w:r>
    </w:p>
    <w:p>
      <w:pPr>
        <w:ind w:left="0" w:right="0" w:firstLine="560"/>
        <w:spacing w:before="450" w:after="450" w:line="312" w:lineRule="auto"/>
      </w:pPr>
      <w:r>
        <w:rPr>
          <w:rFonts w:ascii="宋体" w:hAnsi="宋体" w:eastAsia="宋体" w:cs="宋体"/>
          <w:color w:val="000"/>
          <w:sz w:val="28"/>
          <w:szCs w:val="28"/>
        </w:rPr>
        <w:t xml:space="preserve">第七期款：人民币______________元整，于第肆楼结构完成时交付。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(1)外饰完成时交付人民币______________元整。</w:t>
      </w:r>
    </w:p>
    <w:p>
      <w:pPr>
        <w:ind w:left="0" w:right="0" w:firstLine="560"/>
        <w:spacing w:before="450" w:after="450" w:line="312" w:lineRule="auto"/>
      </w:pPr>
      <w:r>
        <w:rPr>
          <w:rFonts w:ascii="宋体" w:hAnsi="宋体" w:eastAsia="宋体" w:cs="宋体"/>
          <w:color w:val="000"/>
          <w:sz w:val="28"/>
          <w:szCs w:val="28"/>
        </w:rPr>
        <w:t xml:space="preserve">(2)使用许可证时交付人民币______________元整。</w:t>
      </w:r>
    </w:p>
    <w:p>
      <w:pPr>
        <w:ind w:left="0" w:right="0" w:firstLine="560"/>
        <w:spacing w:before="450" w:after="450" w:line="312" w:lineRule="auto"/>
      </w:pPr>
      <w:r>
        <w:rPr>
          <w:rFonts w:ascii="宋体" w:hAnsi="宋体" w:eastAsia="宋体" w:cs="宋体"/>
          <w:color w:val="000"/>
          <w:sz w:val="28"/>
          <w:szCs w:val="28"/>
        </w:rPr>
        <w:t xml:space="preserve">(3)甲方接到乙方通知交屋日期三天内将尾款人民币______________元整及其他应负担的各项费用全部付清后乙方应将本约房屋交付予甲方。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 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 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 本约房屋的施工标准，按建筑管理机关核准的建筑图说及本约所附施工说明办理，不得有 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 乙方应自本工程开工之日起_________工作天内完工，如有逾期，乙方愿每逾一日给付甲方人民币_________元以作逾期罚款金，但如因天灾****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 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 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 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第十三条 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 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 本约房屋移交甲方接管后，乙方负责保留一年(门窗、玻璃、水电配件或非因施工不良导致损坏的，不在此限)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 甲方应凭乙方所给迁入证明及本协议书始得迁入，并取得迁入证明前必须缴清各期款顶、各项税费以及代书费。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 本约甲方全权委托乙方代为监造施工， 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 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委建人甲方(盖章)：_________ 承建人乙方(盖章)：_________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2.乙方如未按本合同规定的时间付款，甲方对乙方的逾期应付款有权追究违约利息。月利息按__1.5%__计算。逾期超过__15__天后，即视为乙方不履行本合同。届时，甲方有权追究乙方的违约责任。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除人力不可抗拒的自然灾害等特殊情况外，甲方如未按本合同规定的期限将该房屋交给乙方使用，乙方有权按已交付的房价款向甲方追究违约利息月利息按__1.5%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一、甲方自愿将坐落在xx市xx坡区xx路xx小区x号楼x单元xx室房地产出卖给乙方，并将与所出卖该房产的相关的土地使用权同时出卖给乙方（附房产证复印件及该房产位置图）。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2026-06-28T12:34:43+08:00</dcterms:created>
  <dcterms:modified xsi:type="dcterms:W3CDTF">2026-06-28T12:34:43+08:00</dcterms:modified>
</cp:coreProperties>
</file>

<file path=docProps/custom.xml><?xml version="1.0" encoding="utf-8"?>
<Properties xmlns="http://schemas.openxmlformats.org/officeDocument/2006/custom-properties" xmlns:vt="http://schemas.openxmlformats.org/officeDocument/2006/docPropsVTypes"/>
</file>