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购买二手房买卖合同(六篇)</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二手房的房屋买卖合同购买二手房买卖合同一卖 方：_____________________ (以下简称甲方)买 方：_____________________ (以下简称乙方)见证方：____________________ (以下简称丙方...</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乙方(签章)：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