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2025年正规借款合同 正规借款合同企业(十九篇)</w:t>
      </w:r>
      <w:bookmarkEnd w:id="1"/>
    </w:p>
    <w:p>
      <w:pPr>
        <w:jc w:val="center"/>
        <w:spacing w:before="0" w:after="450"/>
      </w:pPr>
      <w:r>
        <w:rPr>
          <w:rFonts w:ascii="Arial" w:hAnsi="Arial" w:eastAsia="Arial" w:cs="Arial"/>
          <w:color w:val="999999"/>
          <w:sz w:val="20"/>
          <w:szCs w:val="20"/>
        </w:rPr>
        <w:t xml:space="preserve">来源：网络  作者：雨雪飘飘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正规借款合同 正规借款合同企业一出借人：_______________________借款人：_______________________借款人因______________________________需要，向出借人借款，双方经协商一...</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正规借款合同企业一</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签约地点：市区</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正规借款合同企业二</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正规借款合同企业四</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财税部门意见______________________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地(市)行审查意见___________________</w:t>
      </w:r>
    </w:p>
    <w:p>
      <w:pPr>
        <w:ind w:left="0" w:right="0" w:firstLine="560"/>
        <w:spacing w:before="450" w:after="450" w:line="312" w:lineRule="auto"/>
      </w:pPr>
      <w:r>
        <w:rPr>
          <w:rFonts w:ascii="宋体" w:hAnsi="宋体" w:eastAsia="宋体" w:cs="宋体"/>
          <w:color w:val="000"/>
          <w:sz w:val="28"/>
          <w:szCs w:val="28"/>
        </w:rPr>
        <w:t xml:space="preserve">省分行审查意见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正规借款合同企业五</w:t>
      </w:r>
    </w:p>
    <w:p>
      <w:pPr>
        <w:ind w:left="0" w:right="0" w:firstLine="560"/>
        <w:spacing w:before="450" w:after="450" w:line="312" w:lineRule="auto"/>
      </w:pPr>
      <w:r>
        <w:rPr>
          <w:rFonts w:ascii="宋体" w:hAnsi="宋体" w:eastAsia="宋体" w:cs="宋体"/>
          <w:color w:val="000"/>
          <w:sz w:val="28"/>
          <w:szCs w:val="28"/>
        </w:rPr>
        <w:t xml:space="preserve">年度编号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乙方（签字、盖章附身份证复印件）：_________________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：_________________ 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正规借款合同企业七</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正规借款合同企业八</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1、借款时间共伍年，自20xx年x月xx日起，至20xx年x月x日止。出借方将于20xx年x月xx日之前，将该款项一次性交到借款方财务部门。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借款方还款时间为20xx年x月x日，本金和利息一并还清。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 。</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 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x、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正规借款合同企业九</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 正规借款合同企业篇十一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正规借款合同企业篇十二</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正规借款合同企业篇十三</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正规借款合同企业篇十四</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正规借款合同企业篇十六</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二、借款期限：六个月(自20__年11月 日至20__年 月 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三、资金使用费计算：资金使用费支付时间按甲方从银行转账日起计算，2.5%，每月一万两千五百元(12500元)，每月结算一次。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 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正规借款合同企业篇十八</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正规借款合同企业篇十九</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2026-09-17T09:47:39+08:00</dcterms:created>
  <dcterms:modified xsi:type="dcterms:W3CDTF">2026-09-17T09:47:39+08:00</dcterms:modified>
</cp:coreProperties>
</file>

<file path=docProps/custom.xml><?xml version="1.0" encoding="utf-8"?>
<Properties xmlns="http://schemas.openxmlformats.org/officeDocument/2006/custom-properties" xmlns:vt="http://schemas.openxmlformats.org/officeDocument/2006/docPropsVTypes"/>
</file>