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金融借款合同起诉状</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金融借款合同起诉状（精选7篇）金融借款合同起诉状 篇1 原告：中国建设银行总行营业部 住所地：北京市朝阳区十八路二十三号 法定代表人：张某某，男，行长 电话：010-12344564 传真：010-98765432 邮编：100876 被告...</w:t>
      </w:r>
    </w:p>
    <w:p>
      <w:pPr>
        <w:ind w:left="0" w:right="0" w:firstLine="560"/>
        <w:spacing w:before="450" w:after="450" w:line="312" w:lineRule="auto"/>
      </w:pPr>
      <w:r>
        <w:rPr>
          <w:rFonts w:ascii="宋体" w:hAnsi="宋体" w:eastAsia="宋体" w:cs="宋体"/>
          <w:color w:val="000"/>
          <w:sz w:val="28"/>
          <w:szCs w:val="28"/>
        </w:rPr>
        <w:t xml:space="preserve">金融借款合同起诉状（精选7篇）</w:t>
      </w:r>
    </w:p>
    <w:p>
      <w:pPr>
        <w:ind w:left="0" w:right="0" w:firstLine="560"/>
        <w:spacing w:before="450" w:after="450" w:line="312" w:lineRule="auto"/>
      </w:pPr>
      <w:r>
        <w:rPr>
          <w:rFonts w:ascii="宋体" w:hAnsi="宋体" w:eastAsia="宋体" w:cs="宋体"/>
          <w:color w:val="000"/>
          <w:sz w:val="28"/>
          <w:szCs w:val="28"/>
        </w:rPr>
        <w:t xml:space="preserve">金融借款合同起诉状 篇1</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电话：010-12344564 传真：010-98765432</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电话：010-25327341 传真：010-25327643</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 67890654 传真：010 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1036.8万人民币(暂记为从借款日至约定还款日的利息，计算方式为复利计算)。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中华人民共和国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综上所述，原告为了维护自身的合法权益，基于《中华人民共和国合同法》、《担保法》、《民法通则》、《中华人民共和国民事诉讼法》的相关规定，向贵院提起民事诉讼，希依法公判。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宋体" w:hAnsi="宋体" w:eastAsia="宋体" w:cs="宋体"/>
          <w:color w:val="000"/>
          <w:sz w:val="28"/>
          <w:szCs w:val="28"/>
        </w:rPr>
        <w:t xml:space="preserve">附：1、本状副本2份;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宋体" w:hAnsi="宋体" w:eastAsia="宋体" w:cs="宋体"/>
          <w:color w:val="000"/>
          <w:sz w:val="28"/>
          <w:szCs w:val="28"/>
        </w:rPr>
        <w:t xml:space="preserve">金融借款合同起诉状 篇2</w:t>
      </w:r>
    </w:p>
    <w:p>
      <w:pPr>
        <w:ind w:left="0" w:right="0" w:firstLine="560"/>
        <w:spacing w:before="450" w:after="450" w:line="312" w:lineRule="auto"/>
      </w:pPr>
      <w:r>
        <w:rPr>
          <w:rFonts w:ascii="宋体" w:hAnsi="宋体" w:eastAsia="宋体" w:cs="宋体"/>
          <w:color w:val="000"/>
          <w:sz w:val="28"/>
          <w:szCs w:val="28"/>
        </w:rPr>
        <w:t xml:space="preserve">原告：___________________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第一被告：____________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第二被告：_________________</w:t>
      </w:r>
    </w:p>
    <w:p>
      <w:pPr>
        <w:ind w:left="0" w:right="0" w:firstLine="560"/>
        <w:spacing w:before="450" w:after="450" w:line="312" w:lineRule="auto"/>
      </w:pPr>
      <w:r>
        <w:rPr>
          <w:rFonts w:ascii="宋体" w:hAnsi="宋体" w:eastAsia="宋体" w:cs="宋体"/>
          <w:color w:val="000"/>
          <w:sz w:val="28"/>
          <w:szCs w:val="28"/>
        </w:rPr>
        <w:t xml:space="preserve">汉族 __________年__________月____日出生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1、请求判决第一被告立即归还原告借款本金人民币__________元，并承担所欠利息 、逾期息 和复利____________元 (暂算至_______年_______月______日，实际支付按合同约定计算至本息清偿日止)及其他实现债权的费用。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__________________的房产(权利证书编号：____________)、土地使用权(权利证书编号：_____________)，拍卖、变卖第二被告所有的___________房产(权利证书：___________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综上所述，本案合同依法订立，具有法律效力，被告违反合同证据确凿，为此，根据《中华人民共和国民法典》等有关法律的规定，特向你院提起诉讼，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 ____日</w:t>
      </w:r>
    </w:p>
    <w:p>
      <w:pPr>
        <w:ind w:left="0" w:right="0" w:firstLine="560"/>
        <w:spacing w:before="450" w:after="450" w:line="312" w:lineRule="auto"/>
      </w:pPr>
      <w:r>
        <w:rPr>
          <w:rFonts w:ascii="宋体" w:hAnsi="宋体" w:eastAsia="宋体" w:cs="宋体"/>
          <w:color w:val="000"/>
          <w:sz w:val="28"/>
          <w:szCs w:val="28"/>
        </w:rPr>
        <w:t xml:space="preserve">金融借款合同起诉状 篇3</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 ;还款方式采用等额本息的方式进行还款。为确保债务如期清偿，被告张B与原告签订《保证合同》，约定被告张B对主合同项下的债务承担连带保证责任。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金融借款合同起诉状 篇4</w:t>
      </w:r>
    </w:p>
    <w:p>
      <w:pPr>
        <w:ind w:left="0" w:right="0" w:firstLine="560"/>
        <w:spacing w:before="450" w:after="450" w:line="312" w:lineRule="auto"/>
      </w:pPr>
      <w:r>
        <w:rPr>
          <w:rFonts w:ascii="宋体" w:hAnsi="宋体" w:eastAsia="宋体" w:cs="宋体"/>
          <w:color w:val="000"/>
          <w:sz w:val="28"/>
          <w:szCs w:val="28"/>
        </w:rPr>
        <w:t xml:space="preserve">原告：_______________银行</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1、请求法院依法判令被告_____立即归还借款本金__________元;支付利息及罚息__________元(计算至_____年_____月_____日);为实现债权所产生的费用等损失__________元;</w:t>
      </w:r>
    </w:p>
    <w:p>
      <w:pPr>
        <w:ind w:left="0" w:right="0" w:firstLine="560"/>
        <w:spacing w:before="450" w:after="450" w:line="312" w:lineRule="auto"/>
      </w:pPr>
      <w:r>
        <w:rPr>
          <w:rFonts w:ascii="宋体" w:hAnsi="宋体" w:eastAsia="宋体" w:cs="宋体"/>
          <w:color w:val="000"/>
          <w:sz w:val="28"/>
          <w:szCs w:val="28"/>
        </w:rPr>
        <w:t xml:space="preserve">上述合计__________元;</w:t>
      </w:r>
    </w:p>
    <w:p>
      <w:pPr>
        <w:ind w:left="0" w:right="0" w:firstLine="560"/>
        <w:spacing w:before="450" w:after="450" w:line="312" w:lineRule="auto"/>
      </w:pPr>
      <w:r>
        <w:rPr>
          <w:rFonts w:ascii="宋体" w:hAnsi="宋体" w:eastAsia="宋体" w:cs="宋体"/>
          <w:color w:val="000"/>
          <w:sz w:val="28"/>
          <w:szCs w:val="28"/>
        </w:rPr>
        <w:t xml:space="preserve">2、判决被告_____承担连带清偿责任;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_____A签订了一份《借款合同》，被告张A以装修店面为由向原告借款_____元，借款期限自_____年_____月_____日至__________年_____月_____日;月利率为_____‰;还款方式采用等额本息的方式进行还款。为确保债务如期清偿，被告__________与原告签订《保证合同》，约定被告__________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____________________法院</w:t>
      </w:r>
    </w:p>
    <w:p>
      <w:pPr>
        <w:ind w:left="0" w:right="0" w:firstLine="560"/>
        <w:spacing w:before="450" w:after="450" w:line="312" w:lineRule="auto"/>
      </w:pPr>
      <w:r>
        <w:rPr>
          <w:rFonts w:ascii="宋体" w:hAnsi="宋体" w:eastAsia="宋体" w:cs="宋体"/>
          <w:color w:val="000"/>
          <w:sz w:val="28"/>
          <w:szCs w:val="28"/>
        </w:rPr>
        <w:t xml:space="preserve">起诉人：_______________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金融借款合同起诉状 篇5</w:t>
      </w:r>
    </w:p>
    <w:p>
      <w:pPr>
        <w:ind w:left="0" w:right="0" w:firstLine="560"/>
        <w:spacing w:before="450" w:after="450" w:line="312" w:lineRule="auto"/>
      </w:pPr>
      <w:r>
        <w:rPr>
          <w:rFonts w:ascii="宋体" w:hAnsi="宋体" w:eastAsia="宋体" w:cs="宋体"/>
          <w:color w:val="000"/>
          <w:sz w:val="28"/>
          <w:szCs w:val="28"/>
        </w:rPr>
        <w:t xml:space="preserve">原告：_____________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法定代表人：_________，女，________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1、判令被告中___________公司偿还原告借款人民币__________人民币，利息__________人民币(暂记为从借款日至约定还款日的利息，计算方式为复利计算)。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2、判令被告的逾期利息按当前银行贷款利息的双倍利率计算返还(还款利息从_______年______月_____日至被告付清全部款项日之间的利息后算)。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3、判令被告中______公司对上述款项的清偿承担连带责任。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月_____日，被告中______公司因经营用款，向原告中国______银行总行借款人民币________元，原告将全部金额转入被告账户后，双方签订借款合同。双方约定借款期限为__________年______月_____日至________年_______月_____日，即借款日期为________年。为保证还款，原告与另一被告中______公司签订保证合同，约定中______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______公司借款人民币_______________，但被告中______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___________公司也拒绝履行其担保责任，根据《中华人民共和国民法典》：连带责任保证的债务人在主合同规定的债务履行期届满没有履行债务的，债权人可以要求债务人履行债务，也可以要求保证人在其保证范围没承担保证责任。连带责任保证的保证人与债权人未约定保证期间的，债权人有权自主债务履行期届满之日起________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综上所述，原告为了维护自身的合法权益，基于《中华人民共和国民法典》、《中华人民共和国民事诉讼法》的相关规定，向贵院提起民事诉讼，希依法公判。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具状人：_______________总行</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1、本状副本份;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宋体" w:hAnsi="宋体" w:eastAsia="宋体" w:cs="宋体"/>
          <w:color w:val="000"/>
          <w:sz w:val="28"/>
          <w:szCs w:val="28"/>
        </w:rPr>
        <w:t xml:space="preserve">金融借款合同起诉状 篇6</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民法典》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金融借款合同起诉状 篇7</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第一被告：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第二被告： 男 汉族 x年x月x日出生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手机：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1、请求判决第一被告立即归还原告借款本金人民币1500万元，并承担所欠利息 、逾期息 和复利 元 (暂算至 年 月 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2、若第一被告不能履行上述债务，则请求依法拍卖、变卖第一被告所有的位于房产(权利证书编号：)、土地使用权(权利证书编号：)，拍卖、变卖第二被告所有的房产(权利证书：号)，由原告优先受偿。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通则》、《中华人民共和国合同法》、《中华人民共和国担保法》、《中华人民共和国婚姻法》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xx区人民法院</w:t>
      </w:r>
    </w:p>
    <w:p>
      <w:pPr>
        <w:ind w:left="0" w:right="0" w:firstLine="560"/>
        <w:spacing w:before="450" w:after="450" w:line="312" w:lineRule="auto"/>
      </w:pPr>
      <w:r>
        <w:rPr>
          <w:rFonts w:ascii="宋体" w:hAnsi="宋体" w:eastAsia="宋体" w:cs="宋体"/>
          <w:color w:val="000"/>
          <w:sz w:val="28"/>
          <w:szCs w:val="28"/>
        </w:rPr>
        <w:t xml:space="preserve">x年x月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2026-08-09T15:12:35+08:00</dcterms:created>
  <dcterms:modified xsi:type="dcterms:W3CDTF">2026-08-09T15:12:35+08:00</dcterms:modified>
</cp:coreProperties>
</file>

<file path=docProps/custom.xml><?xml version="1.0" encoding="utf-8"?>
<Properties xmlns="http://schemas.openxmlformats.org/officeDocument/2006/custom-properties" xmlns:vt="http://schemas.openxmlformats.org/officeDocument/2006/docPropsVTypes"/>
</file>