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2025年简单的鱼塘租赁合同协议书(16篇)</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简单的鱼塘租赁合同协议书一乙方：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1、甲方同意将上塘鱼塘承包给乙方种养殖，承包时间为伍年(_____年____日起至_____年___月___日止)，其中_____年____日起至_____年___月___日另付_____元。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2、承包金每年为伍仟元整，及鱼塘押金贰仟元整一次性付给甲方，今后每年承包金_____元整，必须在每年的___月___日前一次性付清甲方，才能种养殖，不得拖延，如有拖延视为违约，押金不退，合同自行终止。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6、在乙方承包期间内，如遇国家征用土地，乙方只有种养殖物的____%赔偿费用，青苗赔偿费10%归甲方所有。承包金按实际使用月份计算，土地鱼塘及其它一切赔偿费归甲方所有。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日。三、租金标准及支付方式、时间租金的交纳采取按期限支付先付后用的方式，乙方按每年___元支付租赁给甲方的费用，乙方一次性付清本年租金。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四、土地使用权利及用途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简单的鱼塘租赁合同协议书篇十一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简单的鱼塘租赁合同协议书篇十二</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协议书法》及相关法律、法规和政策规定，甲乙双方本着平等、自愿、有偿的原则，签订本协议书，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甲方经村民会议同意并报乡人民政府批准，将位于_________乡______村面积_________亩(具体面积、位置以协议书附图为准)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1.开发利用进行监督，保证按照协议书约定的用途合理利用。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2.按照协议书约定收取承包金;在协议书有效期内，甲方不得提高承包金。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5.按照协议书约定，保证水、电畅通，并无偿提供通往承包地的道路。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8.在协议书履行期内，甲方不得重复发包该地块，并履行相关表决和报批手续保证承包协议书的合法、有效性。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1.按照协议书约定的用途和期限，有权依法利用和经营所承包的鱼塘。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2.享有承包鱼塘上的收益权和按照协议书约定兴建、购置财产的所有权。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七、协议书的转包</w:t>
      </w:r>
    </w:p>
    <w:p>
      <w:pPr>
        <w:ind w:left="0" w:right="0" w:firstLine="560"/>
        <w:spacing w:before="450" w:after="450" w:line="312" w:lineRule="auto"/>
      </w:pPr>
      <w:r>
        <w:rPr>
          <w:rFonts w:ascii="宋体" w:hAnsi="宋体" w:eastAsia="宋体" w:cs="宋体"/>
          <w:color w:val="000"/>
          <w:sz w:val="28"/>
          <w:szCs w:val="28"/>
        </w:rPr>
        <w:t xml:space="preserve">1.在本协议书有效期内，遵照自愿、互利的原则，可以将承包的鱼塘全部或部分转包给第三方。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2.转包时要签订转包协议书，不得擅自改变原来承包协议书的内容。</w:t>
      </w:r>
    </w:p>
    <w:p>
      <w:pPr>
        <w:ind w:left="0" w:right="0" w:firstLine="560"/>
        <w:spacing w:before="450" w:after="450" w:line="312" w:lineRule="auto"/>
      </w:pPr>
      <w:r>
        <w:rPr>
          <w:rFonts w:ascii="宋体" w:hAnsi="宋体" w:eastAsia="宋体" w:cs="宋体"/>
          <w:color w:val="000"/>
          <w:sz w:val="28"/>
          <w:szCs w:val="28"/>
        </w:rPr>
        <w:t xml:space="preserve">3.本协议书转包后，甲方与乙方之间仍应按原承包协议书的约定行使权利和承担义务;乙方与第三方按转包协议书的约定行使权利和承担义务。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八、协议书的变更和解除</w:t>
      </w:r>
    </w:p>
    <w:p>
      <w:pPr>
        <w:ind w:left="0" w:right="0" w:firstLine="560"/>
        <w:spacing w:before="450" w:after="450" w:line="312" w:lineRule="auto"/>
      </w:pPr>
      <w:r>
        <w:rPr>
          <w:rFonts w:ascii="宋体" w:hAnsi="宋体" w:eastAsia="宋体" w:cs="宋体"/>
          <w:color w:val="000"/>
          <w:sz w:val="28"/>
          <w:szCs w:val="28"/>
        </w:rPr>
        <w:t xml:space="preserve">1.本协议书一经签订，即具有法律约束力，任何单位和个人不得随意变更或者解除。经甲乙双方协商一致签订书面协议方可变更或解除本协议书。</w:t>
      </w:r>
    </w:p>
    <w:p>
      <w:pPr>
        <w:ind w:left="0" w:right="0" w:firstLine="560"/>
        <w:spacing w:before="450" w:after="450" w:line="312" w:lineRule="auto"/>
      </w:pPr>
      <w:r>
        <w:rPr>
          <w:rFonts w:ascii="宋体" w:hAnsi="宋体" w:eastAsia="宋体" w:cs="宋体"/>
          <w:color w:val="000"/>
          <w:sz w:val="28"/>
          <w:szCs w:val="28"/>
        </w:rPr>
        <w:t xml:space="preserve">2.在协议书履行期间，任何一方法定代表人或人员的变更，都不得因此而变更或解除本协议书。</w:t>
      </w:r>
    </w:p>
    <w:p>
      <w:pPr>
        <w:ind w:left="0" w:right="0" w:firstLine="560"/>
        <w:spacing w:before="450" w:after="450" w:line="312" w:lineRule="auto"/>
      </w:pPr>
      <w:r>
        <w:rPr>
          <w:rFonts w:ascii="宋体" w:hAnsi="宋体" w:eastAsia="宋体" w:cs="宋体"/>
          <w:color w:val="000"/>
          <w:sz w:val="28"/>
          <w:szCs w:val="28"/>
        </w:rPr>
        <w:t xml:space="preserve">3.本协议书履行中，如因不可抗力致使本协议书难以履行时，本协议书可以变更或解除，双方互不承担责任。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w:t>
      </w:r>
    </w:p>
    <w:p>
      <w:pPr>
        <w:ind w:left="0" w:right="0" w:firstLine="560"/>
        <w:spacing w:before="450" w:after="450" w:line="312" w:lineRule="auto"/>
      </w:pPr>
      <w:r>
        <w:rPr>
          <w:rFonts w:ascii="宋体" w:hAnsi="宋体" w:eastAsia="宋体" w:cs="宋体"/>
          <w:color w:val="000"/>
          <w:sz w:val="28"/>
          <w:szCs w:val="28"/>
        </w:rPr>
        <w:t xml:space="preserve">经营时，乙方有权解除本协议书，其违约责任由甲方承担。</w:t>
      </w:r>
    </w:p>
    <w:p>
      <w:pPr>
        <w:ind w:left="0" w:right="0" w:firstLine="560"/>
        <w:spacing w:before="450" w:after="450" w:line="312" w:lineRule="auto"/>
      </w:pPr>
      <w:r>
        <w:rPr>
          <w:rFonts w:ascii="宋体" w:hAnsi="宋体" w:eastAsia="宋体" w:cs="宋体"/>
          <w:color w:val="000"/>
          <w:sz w:val="28"/>
          <w:szCs w:val="28"/>
        </w:rPr>
        <w:t xml:space="preserve">5.本协议书期满，如继续承包，乙方享有优先权，双方应于本协议书期满前半年签订未来承包协议书，未定协议书的相应顺延。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协议书履行期间，甲方违反本协议书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2.本协议书转包后，因甲方的原因致使转包协议书不能履行，给转包后的承包方造成损失的，甲方应承担相应的责任。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十、本协议书</w:t>
      </w:r>
    </w:p>
    <w:p>
      <w:pPr>
        <w:ind w:left="0" w:right="0" w:firstLine="560"/>
        <w:spacing w:before="450" w:after="450" w:line="312" w:lineRule="auto"/>
      </w:pPr>
      <w:r>
        <w:rPr>
          <w:rFonts w:ascii="宋体" w:hAnsi="宋体" w:eastAsia="宋体" w:cs="宋体"/>
          <w:color w:val="000"/>
          <w:sz w:val="28"/>
          <w:szCs w:val="28"/>
        </w:rPr>
        <w:t xml:space="preserve">经甲乙双方签章后生效。本协议书未尽事宜，可由双方约定后作为补充协议，补充协议与本协议书具有同等法律效力。本协议书一式_____份，甲乙双方各_____份。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简单的鱼塘租赁合同协议书篇十六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二0__年一月一日起将土地、鱼塘交付承租方使用至二0__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日前交齐下一年度的租金。承租方应在签定合同前先付一年租金(即14000元)及一年租金的50%(￥7000元)作为履约保证金。履约保证金在承租人完整履行合同后，如不存在任何违约行为并按期按原状交回租赁物后十天内，由出租人无息退还。承租方每年使用前交纳当年租金，不得逾期。如逾期一个月，出租方有权收取当期租金30%的违约金，逾期两个月，则视为承租方单方解除合同，出租方有权收回土地、鱼塘，并追缴承租方的当年租金、违约金及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2026-05-06T20:34:46+08:00</dcterms:created>
  <dcterms:modified xsi:type="dcterms:W3CDTF">2026-05-06T20:34:46+08:00</dcterms:modified>
</cp:coreProperties>
</file>

<file path=docProps/custom.xml><?xml version="1.0" encoding="utf-8"?>
<Properties xmlns="http://schemas.openxmlformats.org/officeDocument/2006/custom-properties" xmlns:vt="http://schemas.openxmlformats.org/officeDocument/2006/docPropsVTypes"/>
</file>