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2025年商铺和物业租赁合同(8篇)</w:t>
      </w:r>
      <w:bookmarkEnd w:id="1"/>
    </w:p>
    <w:p>
      <w:pPr>
        <w:jc w:val="center"/>
        <w:spacing w:before="0" w:after="450"/>
      </w:pPr>
      <w:r>
        <w:rPr>
          <w:rFonts w:ascii="Arial" w:hAnsi="Arial" w:eastAsia="Arial" w:cs="Arial"/>
          <w:color w:val="999999"/>
          <w:sz w:val="20"/>
          <w:szCs w:val="20"/>
        </w:rPr>
        <w:t xml:space="preserve">来源：网络  作者：星海浩瀚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商铺和物业租赁合同一乙方（承租方）：_________甲、乙双方于____年____月____日签署了《房屋租赁合同》，约定由甲方将房屋出租给乙方使用，乙方向甲方支付租金。双方的合作期限为年，协议有效期为____年____月____日至__...</w:t>
      </w:r>
    </w:p>
    <w:p>
      <w:pPr>
        <w:ind w:left="0" w:right="0" w:firstLine="560"/>
        <w:spacing w:before="450" w:after="450" w:line="312" w:lineRule="auto"/>
      </w:pPr>
      <w:r>
        <w:rPr>
          <w:rFonts w:ascii="黑体" w:hAnsi="黑体" w:eastAsia="黑体" w:cs="黑体"/>
          <w:color w:val="000000"/>
          <w:sz w:val="36"/>
          <w:szCs w:val="36"/>
          <w:b w:val="1"/>
          <w:bCs w:val="1"/>
        </w:rPr>
        <w:t xml:space="preserve">商铺和物业租赁合同一</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署了《房屋租赁合同》，约定由甲方将房屋出租给乙方使用，乙方向甲方支付租金。双方的合作期限为年，协议有效期为____年____月____日至____年____月____日。甲乙双方经协商一致，同意于____年____月____日提前终止本协议，根据《_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一、甲、乙双方同意，提前终止双方于____年____月____日签订的《房屋租赁合同》。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二、乙方应于本协议生效后____个工作日内一次性向甲方支付补偿款____元（人民币大写：____圆整）。</w:t>
      </w:r>
    </w:p>
    <w:p>
      <w:pPr>
        <w:ind w:left="0" w:right="0" w:firstLine="560"/>
        <w:spacing w:before="450" w:after="450" w:line="312" w:lineRule="auto"/>
      </w:pPr>
      <w:r>
        <w:rPr>
          <w:rFonts w:ascii="宋体" w:hAnsi="宋体" w:eastAsia="宋体" w:cs="宋体"/>
          <w:color w:val="000"/>
          <w:sz w:val="28"/>
          <w:szCs w:val="28"/>
        </w:rPr>
        <w:t xml:space="preserve">三、甲方应于收到乙方支付的补偿款后____个工作日内，将扣除应付房租后的押金及已付剩余房租退还乙方。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乙方应于收到甲方退还的押金及已付剩余房租后____个工作日内，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所产生的所有债权债务（包括但不限于房租、滞纳金、违约金、赔偿金等其他债权债务等）已全部结清。甲方不得就合同存续期间及提前终止本合同所产生的任何事宜（包括但不限于房租、滞纳金、违约金、赔偿金等其他债权债务等）提起仲裁、诉讼、申诉、信访；否则，视为甲方根本性违约，甲方应双倍退还乙方已支付的补偿款。</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乙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出租方（签名）：____________</w:t>
      </w:r>
    </w:p>
    <w:p>
      <w:pPr>
        <w:ind w:left="0" w:right="0" w:firstLine="560"/>
        <w:spacing w:before="450" w:after="450" w:line="312" w:lineRule="auto"/>
      </w:pPr>
      <w:r>
        <w:rPr>
          <w:rFonts w:ascii="宋体" w:hAnsi="宋体" w:eastAsia="宋体" w:cs="宋体"/>
          <w:color w:val="000"/>
          <w:sz w:val="28"/>
          <w:szCs w:val="28"/>
        </w:rPr>
        <w:t xml:space="preserve">承租方（签名）：_____________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商铺和物业租赁合同二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今甲方有门面房间，座落于xxx，房屋租赁给乙方使用，经双方共同协商，达成如下条款：</w:t>
      </w:r>
    </w:p>
    <w:p>
      <w:pPr>
        <w:ind w:left="0" w:right="0" w:firstLine="560"/>
        <w:spacing w:before="450" w:after="450" w:line="312" w:lineRule="auto"/>
      </w:pPr>
      <w:r>
        <w:rPr>
          <w:rFonts w:ascii="宋体" w:hAnsi="宋体" w:eastAsia="宋体" w:cs="宋体"/>
          <w:color w:val="000"/>
          <w:sz w:val="28"/>
          <w:szCs w:val="28"/>
        </w:rPr>
        <w:t xml:space="preserve">一、租期：期限为_______年，自_______年_______月_______日起至_______年_______月_______日止。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二、房租费：每年_______元整，一次性付清，前两年房租不变，于本协议签订时给付，以后房租随行就市。</w:t>
      </w:r>
    </w:p>
    <w:p>
      <w:pPr>
        <w:ind w:left="0" w:right="0" w:firstLine="560"/>
        <w:spacing w:before="450" w:after="450" w:line="312" w:lineRule="auto"/>
      </w:pPr>
      <w:r>
        <w:rPr>
          <w:rFonts w:ascii="宋体" w:hAnsi="宋体" w:eastAsia="宋体" w:cs="宋体"/>
          <w:color w:val="000"/>
          <w:sz w:val="28"/>
          <w:szCs w:val="28"/>
        </w:rPr>
        <w:t xml:space="preserve">三、水、电费等费用由乙方自理。</w:t>
      </w:r>
    </w:p>
    <w:p>
      <w:pPr>
        <w:ind w:left="0" w:right="0" w:firstLine="560"/>
        <w:spacing w:before="450" w:after="450" w:line="312" w:lineRule="auto"/>
      </w:pPr>
      <w:r>
        <w:rPr>
          <w:rFonts w:ascii="宋体" w:hAnsi="宋体" w:eastAsia="宋体" w:cs="宋体"/>
          <w:color w:val="000"/>
          <w:sz w:val="28"/>
          <w:szCs w:val="28"/>
        </w:rPr>
        <w:t xml:space="preserve">四、房屋结构在乙方使用期间的变动，一切费用由乙方自理，如乙方到期不再租用，必须无条件还原。</w:t>
      </w:r>
    </w:p>
    <w:p>
      <w:pPr>
        <w:ind w:left="0" w:right="0" w:firstLine="560"/>
        <w:spacing w:before="450" w:after="450" w:line="312" w:lineRule="auto"/>
      </w:pPr>
      <w:r>
        <w:rPr>
          <w:rFonts w:ascii="宋体" w:hAnsi="宋体" w:eastAsia="宋体" w:cs="宋体"/>
          <w:color w:val="000"/>
          <w:sz w:val="28"/>
          <w:szCs w:val="28"/>
        </w:rPr>
        <w:t xml:space="preserve">五、甲方无转让权。</w:t>
      </w:r>
    </w:p>
    <w:p>
      <w:pPr>
        <w:ind w:left="0" w:right="0" w:firstLine="560"/>
        <w:spacing w:before="450" w:after="450" w:line="312" w:lineRule="auto"/>
      </w:pPr>
      <w:r>
        <w:rPr>
          <w:rFonts w:ascii="宋体" w:hAnsi="宋体" w:eastAsia="宋体" w:cs="宋体"/>
          <w:color w:val="000"/>
          <w:sz w:val="28"/>
          <w:szCs w:val="28"/>
        </w:rPr>
        <w:t xml:space="preserve">六、甲方在租赁期间内不得无缘无故解除合同，如甲方违反合同造成经济损失，甲方应负全部责任，租赁期满后，在同等条件下，乙方有优先承租权。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七、乙方在租赁期间，如遇拆迁，乙方房屋装修设备赔偿、搬迁费都归乙方所有。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商铺和物业租赁合同三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公司名称：_________</w:t>
      </w:r>
    </w:p>
    <w:p>
      <w:pPr>
        <w:ind w:left="0" w:right="0" w:firstLine="560"/>
        <w:spacing w:before="450" w:after="450" w:line="312" w:lineRule="auto"/>
      </w:pPr>
      <w:r>
        <w:rPr>
          <w:rFonts w:ascii="宋体" w:hAnsi="宋体" w:eastAsia="宋体" w:cs="宋体"/>
          <w:color w:val="000"/>
          <w:sz w:val="28"/>
          <w:szCs w:val="28"/>
        </w:rPr>
        <w:t xml:space="preserve">公司名称：_________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二、甲租赁给乙方的商铺建筑面积为_______平方米，使用面积为_______平方米。甲方同意乙方所租商铺作为经营用，其范围以乙方营业执照为准。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(一)甲方应保证所出租的商铺及设施完好并能够正常使用，并负责年检及日常维护保养、维修;凡遇到政府部门要求需对有关设施进行改造时，所有费用由甲方负责。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w:t>
      </w:r>
    </w:p>
    <w:p>
      <w:pPr>
        <w:ind w:left="0" w:right="0" w:firstLine="560"/>
        <w:spacing w:before="450" w:after="450" w:line="312" w:lineRule="auto"/>
      </w:pPr>
      <w:r>
        <w:rPr>
          <w:rFonts w:ascii="宋体" w:hAnsi="宋体" w:eastAsia="宋体" w:cs="宋体"/>
          <w:color w:val="000"/>
          <w:sz w:val="28"/>
          <w:szCs w:val="28"/>
        </w:rPr>
        <w:t xml:space="preserve">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(六)甲方应保证出租商铺的消防设施符合行业规定，并向乙方提供管辖区防火部门出具的电、火检合格证书复印件。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第六条商铺装修或改造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十四、乙方如需要对所租赁商铺进行装修或改造时，必须先征得甲方书面同意，改造的费用由乙方自负。在合同终止、解除租赁关系时，乙方装修或改造与商铺有关的设施全部归甲方所有(可移动设施除外)。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商铺租赁合同。乙方已交纳定金后，甲方未能按期完好如数向乙方移交出租商铺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二十四、乙方未按时向甲方支付所有应付款项属于乙方违约，每逾期一天，除付清所欠款项外，每天向甲方支付所欠款1%的违约金。超过60日甲方有权采取措施，收回商铺。</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二十八、在本合同执行过程中，若发生纠纷，由双方友好协商，如协商不成时，可诉请商铺所</w:t>
      </w:r>
    </w:p>
    <w:p>
      <w:pPr>
        <w:ind w:left="0" w:right="0" w:firstLine="560"/>
        <w:spacing w:before="450" w:after="450" w:line="312" w:lineRule="auto"/>
      </w:pPr>
      <w:r>
        <w:rPr>
          <w:rFonts w:ascii="宋体" w:hAnsi="宋体" w:eastAsia="宋体" w:cs="宋体"/>
          <w:color w:val="000"/>
          <w:sz w:val="28"/>
          <w:szCs w:val="28"/>
        </w:rPr>
        <w:t xml:space="preserve">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二十九、本合同未尽事宜，由甲、乙双方协商解决，并另行签订补充协议，其补充协议与本合(二)合同有效期内，对所租赁的商铺及设施拥有合法使用权。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法人：_________</w:t>
      </w:r>
    </w:p>
    <w:p>
      <w:pPr>
        <w:ind w:left="0" w:right="0" w:firstLine="560"/>
        <w:spacing w:before="450" w:after="450" w:line="312" w:lineRule="auto"/>
      </w:pPr>
      <w:r>
        <w:rPr>
          <w:rFonts w:ascii="宋体" w:hAnsi="宋体" w:eastAsia="宋体" w:cs="宋体"/>
          <w:color w:val="000"/>
          <w:sz w:val="28"/>
          <w:szCs w:val="28"/>
        </w:rPr>
        <w:t xml:space="preserve">法人：_________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签字日期：_________年_________月_________日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商铺和物业租赁合同四</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商铺和物业租赁合同五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第一条租赁商铺概况</w:t>
      </w:r>
    </w:p>
    <w:p>
      <w:pPr>
        <w:ind w:left="0" w:right="0" w:firstLine="560"/>
        <w:spacing w:before="450" w:after="450" w:line="312" w:lineRule="auto"/>
      </w:pPr>
      <w:r>
        <w:rPr>
          <w:rFonts w:ascii="宋体" w:hAnsi="宋体" w:eastAsia="宋体" w:cs="宋体"/>
          <w:color w:val="000"/>
          <w:sz w:val="28"/>
          <w:szCs w:val="28"/>
        </w:rPr>
        <w:t xml:space="preserve">1、乙方向甲方租赁__路__号，底层_开间商铺，建筑面积为___平方米，场地__平方米(详见建筑平面图所示)。原商铺内的附属设施及其他设备见所附设备和设施清单。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2、乙方向甲方租赁的商铺经查看，设备和设施等物品均完好无损，满足乙方正常使用的要求。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3、乙方租赁的商铺共计_间，甲方提供照明电源间，计__kw照明电源。乙方如私自扩大装接容量，所引起的一切损失由乙方承担。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4、乙方租赁的商铺内，有_间卫生间(卫生间内设施见设施清单)、_只水表，乙方有责任加以保管，如有损坏，则乙方必须加以维修和更换。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5、乙方租赁的商铺内，有_只电表、_只煤气表，所有的费用由乙方自行承担。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第二条商铺用途</w:t>
      </w:r>
    </w:p>
    <w:p>
      <w:pPr>
        <w:ind w:left="0" w:right="0" w:firstLine="560"/>
        <w:spacing w:before="450" w:after="450" w:line="312" w:lineRule="auto"/>
      </w:pPr>
      <w:r>
        <w:rPr>
          <w:rFonts w:ascii="宋体" w:hAnsi="宋体" w:eastAsia="宋体" w:cs="宋体"/>
          <w:color w:val="000"/>
          <w:sz w:val="28"/>
          <w:szCs w:val="28"/>
        </w:rPr>
        <w:t xml:space="preserve">乙方向甲方租赁的商铺用途作商业经营用。主要经营__。乙方应自行办理营业执照，并做好有关三废处理。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1、租赁期共_年，甲方从____年__月_日起将交付乙方使用，乙方至____年__月_日撤离商铺，由甲方收回。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4、每年分两次付款，每次付六个月的房租。____年__月_日前为第一次付款，第五个月中旬以前为第二次付款。下一年度付款日期同上一年度。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商铺出租期间，应保证乙方在正常使用情况下商铺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2、甲方在计划对出租的商铺进行修理时，乙方应予以配合不得阻挠。如乙方阻挠，甲方不承担商铺和设施不能正常使用的责任，如造成甲方损失，则应赔偿甲方所受到的损失。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商铺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商铺时，乙方应向甲方交还商铺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4、如由于一个使用不当而导致商铺损坏，乙方有责任按甲方提供使用时的标准在三日内进行修复。乙方自行无法修复或三日内不予修复的，则甲方自行修理，费用由乙方承担。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5、合同终止(包括甲方按规定提前收回商铺)乙方撤离时隔墙、卷帘门不得拆除，乙方扩容的设施、装潢可搬移并不影响使用价值的，归乙方所有，乙方应在三日内搬移。超过三日的，归甲方所有。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商铺挪作他用或转租他人。乙方如违反本条款，甲方有权随时终止本合同并收回商铺;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如遇以下情况则本合同解除，乙方必须无条件的在甲方指定的时间内撤离，甲方有权随时收回商铺。</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1、乙方如中途终止合同，则须向甲方支付违约金，双方商定：如有乙方推荐续租之第三方，乙方向甲方偿付违约金为一个月的商铺租金;如无续租之第三方，乙方向甲方偿付所剩商铺租期的全部租金。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商铺)租赁商铺的，除补交占有期间的租金外，还应当向甲方偿付违约金，双方商定违约金标准为：到期如不归还租赁的商铺，第一个月(不到一个月的按一个月计算)为二个月的商铺租金，如逾期第二月(不到二个月的按二个月计算)，没有归还，则偿付违约金为四个月的商铺租金，如逾期至第三个月的(不到三个月按三个月计算)，则偿付违约金为六个月的商铺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3、乙方违反本合同第六条第1)、3)、4)款的，甲方有权随时终止合同并收回商铺，乙方应向甲方支付违约金(金额为所剩商铺租期的全部租金，但不低于贰万元)。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5、乙方擅自拆改商铺结构、设备等财产，乙方应向甲方支付违约金人民币贰万元，并在三日内恢复原状，同时负责赔偿甲方由此而造成的损失。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本合同未尽事宜，按《合同法》的有关规定，经双方协商作出补充规定。如协商不成时，双方均可向商铺所在地人民法院起诉。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商铺和物业租赁合同六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3、当月管理费（含公共卫生、保安、消防、公共绿化等管理费用）每月每平方米______元。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4、电费、水费按有关部门规定的商业用电、用水价格收费（含损耗、区内路灯分摊）。次月______号前应交清上月的水电费。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本合同如发生纠纷，经协商仍不能解决的，任何一方均可向______市人民法院提起诉讼。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商铺和物业租赁合同七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第二条租期___年，自20___年___月___日至20__年__月__日。</w:t>
      </w:r>
    </w:p>
    <w:p>
      <w:pPr>
        <w:ind w:left="0" w:right="0" w:firstLine="560"/>
        <w:spacing w:before="450" w:after="450" w:line="312" w:lineRule="auto"/>
      </w:pPr>
      <w:r>
        <w:rPr>
          <w:rFonts w:ascii="宋体" w:hAnsi="宋体" w:eastAsia="宋体" w:cs="宋体"/>
          <w:color w:val="000"/>
          <w:sz w:val="28"/>
          <w:szCs w:val="28"/>
        </w:rPr>
        <w:t xml:space="preserve">第叁条租金和租金交纳期及条件：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1、每年租金为人民币____________元，乙方一次缴纳租金。</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__________元。合同终止，乙方交清租金及水电、煤气，电话等相关费用后，甲方即可煺还乙方押金（无息）。若乙方提前解除合同，视为违约，押金不予煺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1、乙方必须依约缴纳租金及其他费用，如有无故拖欠，甲方有权向乙方加收滞纳金，滞纳金为实欠租5%，如拖欠租金拾天，视为违约，甲方有权收回房屋，并不煺还乙方押金。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乙方不得擅自改变租赁房屋的结构及用途，如确需要变更用途，需经甲方同意后方可进行。乙方造成租赁房屋及其设备的毁损，应负责恢复塬状。如乙方在租赁期满不负责恢复塬状，甲方有权自行恢复塬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第六条合同期满，如甲方的租赁房屋需继续出租，在甲方向第叁方提出的同一条件下，乙方享有优先权（但租金可随社会物价指数变动而适当调整）。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煺还乙方。</w:t>
      </w:r>
    </w:p>
    <w:p>
      <w:pPr>
        <w:ind w:left="0" w:right="0" w:firstLine="560"/>
        <w:spacing w:before="450" w:after="450" w:line="312" w:lineRule="auto"/>
      </w:pPr>
      <w:r>
        <w:rPr>
          <w:rFonts w:ascii="宋体" w:hAnsi="宋体" w:eastAsia="宋体" w:cs="宋体"/>
          <w:color w:val="000"/>
          <w:sz w:val="28"/>
          <w:szCs w:val="28"/>
        </w:rPr>
        <w:t xml:space="preserve">第八条甲方配备的室内电器、家俱的数量、型号和装修的标准，以附件确认为准。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第九条本合同如有不尽事宜，须经双方协商补充规定，补充规定与合同具有同等效力。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商铺和物业租赁合同八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第一条 商铺坐落地址新世纪大道38号怡康春城5栋0101号，和一单元0101号 ;建筑面积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租期__年，自_____年________月__日起至_____年_ _月__________日止。__________ 年_________月_________ 到_________月_________日为甲方给乙方的半个月装修期，期间不收租金，装修所产生的一切费用由乙方自行承担。甲方已装修好的设备，家具由乙方保管好，出现破坏必须及时修复好、如不及时修复超过半个月、甲方有权收回商铺，扣除押金，相当合同违约作废。</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 捌仟叁佰叁拾叁元整(_￥ 元)，年租金共壹拾万元整(_￥100000元)，一次性付清。甲方交付该商铺时，乙方应向甲方支付商铺租赁保证金，具体金额为：人民币贰万元整(￥：20_0元)，作为商铺押金(该押金待甲乙双方租赁合同期满后由甲方返还乙方不计利息)。乙方经营项目为保健品系列及旅游开发不能转租，转移经营项目。如中途不按时交租金违约、不退还租金、押金。</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2、经双方协商，甲方同意乙方租金按年度付款，于每年4月16日前缴付清第二年的租金。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3、乙方必须按照约定向甲方缴纳租金。如无故拖欠租金，甲方有权向乙方每天按实欠租金1%加收滞纳金。如拖欠房租超过30天，甲方有权收回商铺，乙方需无条件迁出。</w:t>
      </w:r>
    </w:p>
    <w:p>
      <w:pPr>
        <w:ind w:left="0" w:right="0" w:firstLine="560"/>
        <w:spacing w:before="450" w:after="450" w:line="312" w:lineRule="auto"/>
      </w:pPr>
      <w:r>
        <w:rPr>
          <w:rFonts w:ascii="宋体" w:hAnsi="宋体" w:eastAsia="宋体" w:cs="宋体"/>
          <w:color w:val="000"/>
          <w:sz w:val="28"/>
          <w:szCs w:val="28"/>
        </w:rPr>
        <w:t xml:space="preserve">第四条 租赁期间商铺修缮</w:t>
      </w:r>
    </w:p>
    <w:p>
      <w:pPr>
        <w:ind w:left="0" w:right="0" w:firstLine="560"/>
        <w:spacing w:before="450" w:after="450" w:line="312" w:lineRule="auto"/>
      </w:pPr>
      <w:r>
        <w:rPr>
          <w:rFonts w:ascii="宋体" w:hAnsi="宋体" w:eastAsia="宋体" w:cs="宋体"/>
          <w:color w:val="000"/>
          <w:sz w:val="28"/>
          <w:szCs w:val="28"/>
        </w:rPr>
        <w:t xml:space="preserve">甲方将商铺交给乙方后，甲方装修的天花、地板、墙壁、灯具、门、窗、家具是完整无缺，经乙方验收确定后保管好。乙方的装修及修缮，甲方概不负责。如乙方不再使用甲方的商铺后，乙方不得破坏已装修部分及商铺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承租期内乙方在不影响商铺安全性的前提下，可自行进行装修装饰;期满不续租，其装修材料由乙方自行处理，若拆除，其费用由乙方自理。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第七条、租赁期间，甲方应负责商铺主体结构的正常维修，如委托乙方代行维修，费用由甲方负担。若甲方拖延维修或不作委托维修造成商铺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第八条租赁期间，乙方未经甲方同意，不得将商铺租给第三方，或改变用途，租期届满或解除合同时，乙方需按时归还商铺给甲方，如需续租，须提前3个月与甲方协商。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第九条租赁期间，甲乙双方均不得借故解除合同，如甲方因要收回商铺，必须提前3个月书面通知乙方，并取得乙方同意，如乙方需退还也必须提前3个月书面通知甲方，并取得甲方同意，如甲方违约，需赔偿给乙方带来的乙方的实际损失(包括但不限于装修费用和营业收入);如乙方违约不得要求返回已交纳租金。</w:t>
      </w:r>
    </w:p>
    <w:p>
      <w:pPr>
        <w:ind w:left="0" w:right="0" w:firstLine="560"/>
        <w:spacing w:before="450" w:after="450" w:line="312" w:lineRule="auto"/>
      </w:pPr>
      <w:r>
        <w:rPr>
          <w:rFonts w:ascii="宋体" w:hAnsi="宋体" w:eastAsia="宋体" w:cs="宋体"/>
          <w:color w:val="000"/>
          <w:sz w:val="28"/>
          <w:szCs w:val="28"/>
        </w:rPr>
        <w:t xml:space="preserve">第十条 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第十一条 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第十三条 本合同一式肆份，甲方两份，乙方两份，合同自签订日起生效。 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2026-09-13T02:21:41+08:00</dcterms:created>
  <dcterms:modified xsi:type="dcterms:W3CDTF">2026-09-13T02:21:41+08:00</dcterms:modified>
</cp:coreProperties>
</file>

<file path=docProps/custom.xml><?xml version="1.0" encoding="utf-8"?>
<Properties xmlns="http://schemas.openxmlformats.org/officeDocument/2006/custom-properties" xmlns:vt="http://schemas.openxmlformats.org/officeDocument/2006/docPropsVTypes"/>
</file>