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技术许可协议</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许可协议文章，供大家参考！[小编提示]更多合同范本请点击以下链接:租房合同|劳动合同|租赁合同|劳务合同|用工合同|购销合同|装修合同许可人____________，是一家根据_________法律组建并存续的___...</w:t>
      </w:r>
    </w:p>
    <w:p>
      <w:pPr>
        <w:ind w:left="0" w:right="0" w:firstLine="560"/>
        <w:spacing w:before="450" w:after="450" w:line="312" w:lineRule="auto"/>
      </w:pPr>
      <w:r>
        <w:rPr>
          <w:rFonts w:ascii="宋体" w:hAnsi="宋体" w:eastAsia="宋体" w:cs="宋体"/>
          <w:color w:val="000"/>
          <w:sz w:val="28"/>
          <w:szCs w:val="28"/>
        </w:rPr>
        <w:t xml:space="preserve">★以下是为大家整理的技术许可协议文章，供大家参考！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 _______________，主要营业地点______________.与被许可人_____________，是一家根据中国法律组建并存续的 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　　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　　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　　D.许可人同意按照有关部门法律和本协议条款的规定，向被许可人授予制造许可产品的许可证。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　　双方本着平等互利的原则，经友好协商，依照相关法律，同意按照本协议的条款，签署许可协议。双方特此协议如下：</w:t>
      </w:r>
    </w:p>
    <w:p>
      <w:pPr>
        <w:ind w:left="0" w:right="0" w:firstLine="560"/>
        <w:spacing w:before="450" w:after="450" w:line="312" w:lineRule="auto"/>
      </w:pPr>
      <w:r>
        <w:rPr>
          <w:rFonts w:ascii="宋体" w:hAnsi="宋体" w:eastAsia="宋体" w:cs="宋体"/>
          <w:color w:val="000"/>
          <w:sz w:val="28"/>
          <w:szCs w:val="28"/>
        </w:rPr>
        <w:t xml:space="preserve">　　1.定义和解释除非本协议另有约定或者上下文另有所指，本协议的解释规则及本协议中使用的术语的含义见附录一。</w:t>
      </w:r>
    </w:p>
    <w:p>
      <w:pPr>
        <w:ind w:left="0" w:right="0" w:firstLine="560"/>
        <w:spacing w:before="450" w:after="450" w:line="312" w:lineRule="auto"/>
      </w:pPr>
      <w:r>
        <w:rPr>
          <w:rFonts w:ascii="宋体" w:hAnsi="宋体" w:eastAsia="宋体" w:cs="宋体"/>
          <w:color w:val="000"/>
          <w:sz w:val="28"/>
          <w:szCs w:val="28"/>
        </w:rPr>
        <w:t xml:space="preserve">　　2.授予许可</w:t>
      </w:r>
    </w:p>
    <w:p>
      <w:pPr>
        <w:ind w:left="0" w:right="0" w:firstLine="560"/>
        <w:spacing w:before="450" w:after="450" w:line="312" w:lineRule="auto"/>
      </w:pPr>
      <w:r>
        <w:rPr>
          <w:rFonts w:ascii="宋体" w:hAnsi="宋体" w:eastAsia="宋体" w:cs="宋体"/>
          <w:color w:val="000"/>
          <w:sz w:val="28"/>
          <w:szCs w:val="28"/>
        </w:rPr>
        <w:t xml:space="preserve">　　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　　（a）于中国_________（省）_________（市）在被许可人经批准的设施内，使用许可人的技术资料、专利权和相关工具制造被许可产品的（非独占）（独占）权利；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　　（b）向被许可人的独占客户并且在被许可人的独占区域内销售被许可产品的独占权利，以及在遵守产品供货协议、经销协议规定的前提下，在被许可人非独占区域内销售被许可产品的非独占权利。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　　2.2 许可期限第</w:t>
      </w:r>
    </w:p>
    <w:p>
      <w:pPr>
        <w:ind w:left="0" w:right="0" w:firstLine="560"/>
        <w:spacing w:before="450" w:after="450" w:line="312" w:lineRule="auto"/>
      </w:pPr>
      <w:r>
        <w:rPr>
          <w:rFonts w:ascii="宋体" w:hAnsi="宋体" w:eastAsia="宋体" w:cs="宋体"/>
          <w:color w:val="000"/>
          <w:sz w:val="28"/>
          <w:szCs w:val="28"/>
        </w:rPr>
        <w:t xml:space="preserve">　　2.1</w:t>
      </w:r>
    </w:p>
    <w:p>
      <w:pPr>
        <w:ind w:left="0" w:right="0" w:firstLine="560"/>
        <w:spacing w:before="450" w:after="450" w:line="312" w:lineRule="auto"/>
      </w:pPr>
      <w:r>
        <w:rPr>
          <w:rFonts w:ascii="宋体" w:hAnsi="宋体" w:eastAsia="宋体" w:cs="宋体"/>
          <w:color w:val="000"/>
          <w:sz w:val="28"/>
          <w:szCs w:val="28"/>
        </w:rPr>
        <w:t xml:space="preserve">　　（a）条项下授予的各项专利权许可的有效期自协议生效日或相关专利证书颁发或授予之日起，至下列日期截止：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　　（a）相关专利权保护期届满；</w:t>
      </w:r>
    </w:p>
    <w:p>
      <w:pPr>
        <w:ind w:left="0" w:right="0" w:firstLine="560"/>
        <w:spacing w:before="450" w:after="450" w:line="312" w:lineRule="auto"/>
      </w:pPr>
      <w:r>
        <w:rPr>
          <w:rFonts w:ascii="宋体" w:hAnsi="宋体" w:eastAsia="宋体" w:cs="宋体"/>
          <w:color w:val="000"/>
          <w:sz w:val="28"/>
          <w:szCs w:val="28"/>
        </w:rPr>
        <w:t xml:space="preserve">　　（b）许可人有权授予许可的期限届满；或者（c）根据本协议有关规定，本协议期限届满或者提前终止。</w:t>
      </w:r>
    </w:p>
    <w:p>
      <w:pPr>
        <w:ind w:left="0" w:right="0" w:firstLine="560"/>
        <w:spacing w:before="450" w:after="450" w:line="312" w:lineRule="auto"/>
      </w:pPr>
      <w:r>
        <w:rPr>
          <w:rFonts w:ascii="宋体" w:hAnsi="宋体" w:eastAsia="宋体" w:cs="宋体"/>
          <w:color w:val="000"/>
          <w:sz w:val="28"/>
          <w:szCs w:val="28"/>
        </w:rPr>
        <w:t xml:space="preserve">　　3.许可费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　　（a）向许可人支付_________美元（入门费）；并且（b）在协议期限内按照下列方式向许可人支付提成费，数额为净销售额的百分之_________.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　　3.2 其他费用：被许可人应当就与本协议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　　4.记录和支付</w:t>
      </w:r>
    </w:p>
    <w:p>
      <w:pPr>
        <w:ind w:left="0" w:right="0" w:firstLine="560"/>
        <w:spacing w:before="450" w:after="450" w:line="312" w:lineRule="auto"/>
      </w:pPr>
      <w:r>
        <w:rPr>
          <w:rFonts w:ascii="宋体" w:hAnsi="宋体" w:eastAsia="宋体" w:cs="宋体"/>
          <w:color w:val="000"/>
          <w:sz w:val="28"/>
          <w:szCs w:val="28"/>
        </w:rPr>
        <w:t xml:space="preserve">　　4.1 许可费支付日期：许可人应在协议生效日起三十（30）日内向许可人支付入门费。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　　4.2 提成费报告：在协议期限内，每半年（截止于每年6月30日或12月31日）结束后十五（15）日内，从截止于______年______月______日的提成支付期开始，许可人应大体上按照本协议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　　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　　4.4 电汇提成费：根据许可人向被许可人不时发出的书面通知，被许可人应将本协议项下所有应付款项以电汇方式付至许可人的银行账户。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　　4.5 税收支付：除对向许可人支付的款项中应付的税项代予扣缴外，被许可人应负责缴纳本协议签订与履行过程中发生的所有税收。被许可人向许可人支付本协议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　　4.6 迟延支付利息：如果被许可人没有在本协议规定的期限内向许可人支付某一笔费用，被许可人应承担自该款项到期至该迟付款项足额支付之日的利息。相关利率（按照L1BOR美元六月期贷款利率加2％，逐日计算。）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　　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　　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　　5.软件和固件</w:t>
      </w:r>
    </w:p>
    <w:p>
      <w:pPr>
        <w:ind w:left="0" w:right="0" w:firstLine="560"/>
        <w:spacing w:before="450" w:after="450" w:line="312" w:lineRule="auto"/>
      </w:pPr>
      <w:r>
        <w:rPr>
          <w:rFonts w:ascii="宋体" w:hAnsi="宋体" w:eastAsia="宋体" w:cs="宋体"/>
          <w:color w:val="000"/>
          <w:sz w:val="28"/>
          <w:szCs w:val="28"/>
        </w:rPr>
        <w:t xml:space="preserve">　　5.1 操作软件许可：许可人特此授予被许可人使用操作软件的非排他性的权利，但是只能用于被许可产品且须遵守第 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协议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　　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　　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　　5.4 被许可人自用产品：如果被许可人将协议产品或被许可产品用于自用，包括进行本协议允许或许可人另外书面批准的测试、培训或展示活动，被许可人在使用相关操作软件时，必须如同被许可产品的买方／分被许可人一样遵守分许可协议的规定。</w:t>
      </w:r>
    </w:p>
    <w:p>
      <w:pPr>
        <w:ind w:left="0" w:right="0" w:firstLine="560"/>
        <w:spacing w:before="450" w:after="450" w:line="312" w:lineRule="auto"/>
      </w:pPr>
      <w:r>
        <w:rPr>
          <w:rFonts w:ascii="宋体" w:hAnsi="宋体" w:eastAsia="宋体" w:cs="宋体"/>
          <w:color w:val="000"/>
          <w:sz w:val="28"/>
          <w:szCs w:val="28"/>
        </w:rPr>
        <w:t xml:space="preserve">　　5.5 第三方软件许可授权：就操作软件中构成与之不可分离的、被许可人不能通过其他途径获得第三方软件，如果许可人有该软件向被许可人进行分许可的法定和协议权利，则应被许可人的申请，许可人应向被许可人进行分许可专门用于本协议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　　（a）被许可人应遵守许可人与每一第三方软件提供商之间签订的许可协议的所有有关条款和条件；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　　（b）被许可人应就使用和经允许对该第三方软件进行分许可及时向许可人进行报告并支付费用，以使许可人能够满足其对第三方软件提供商的协议义务；被许可人向许可人的付款中应包括许可人就被许可人使用该第三方软件所应支付的全部费用，以及许可人为使被许可人使用该第三方软件所进行的复制和其他行为的合理收费及相关管理成本；</w:t>
      </w:r>
    </w:p>
    <w:p>
      <w:pPr>
        <w:ind w:left="0" w:right="0" w:firstLine="560"/>
        <w:spacing w:before="450" w:after="450" w:line="312" w:lineRule="auto"/>
      </w:pPr>
      <w:r>
        <w:rPr>
          <w:rFonts w:ascii="宋体" w:hAnsi="宋体" w:eastAsia="宋体" w:cs="宋体"/>
          <w:color w:val="000"/>
          <w:sz w:val="28"/>
          <w:szCs w:val="28"/>
        </w:rPr>
        <w:t xml:space="preserve">　　（c）被许可人应就其使用或经允许对该第三方软件进行分许可所产生的损害、损失、费用或开销的索赔和责任（包括律师费和开销）向许可人及其关联机构进行补偿并使其免受损害。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　　5.6 第三方软件许可请求：对于并非操作软件有机组成部分的第三方软件，如果被许可人不能及时获得，而许可人有将该软件向被许可人进行分许可的法定或协议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　　5.7 第三方软件许可帮助：对于许可人没有法定或协议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　　5.8 第三方软件修改：如果许可人对第三方软件进行了修改，许可人应在其法定或协议权利范围内将这种修改结果提供给被许可人。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　　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　　6.技术资料和工具的交付6.1 许可人的交付：许可人应协议生效日后三十（30）日内开始向被许可人提供相关技术资料和工具。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　　6.2 首次交付的形式：包含本协议项下初次提交内容的技术资料和工具应采用许可人于协议生效日在其_______________（地点）的厂房中所采取的形式。（在协议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　　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　　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　　6.5 被许可人接入设置：被许可人确认其未因本协议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　　6.6 资料返还：本协议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　　7.技术支持和培训</w:t>
      </w:r>
    </w:p>
    <w:p>
      <w:pPr>
        <w:ind w:left="0" w:right="0" w:firstLine="560"/>
        <w:spacing w:before="450" w:after="450" w:line="312" w:lineRule="auto"/>
      </w:pPr>
      <w:r>
        <w:rPr>
          <w:rFonts w:ascii="宋体" w:hAnsi="宋体" w:eastAsia="宋体" w:cs="宋体"/>
          <w:color w:val="000"/>
          <w:sz w:val="28"/>
          <w:szCs w:val="28"/>
        </w:rPr>
        <w:t xml:space="preserve">　　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　　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　　8.部件采购、分包</w:t>
      </w:r>
    </w:p>
    <w:p>
      <w:pPr>
        <w:ind w:left="0" w:right="0" w:firstLine="560"/>
        <w:spacing w:before="450" w:after="450" w:line="312" w:lineRule="auto"/>
      </w:pPr>
      <w:r>
        <w:rPr>
          <w:rFonts w:ascii="宋体" w:hAnsi="宋体" w:eastAsia="宋体" w:cs="宋体"/>
          <w:color w:val="000"/>
          <w:sz w:val="28"/>
          <w:szCs w:val="28"/>
        </w:rPr>
        <w:t xml:space="preserve">　　8.1 许可人部件供应被许可人应按照部件供应协议中规定的条款和条件从许可人处购买许可人部件。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　　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　　8.3 分许可技术资料：被许可人（应有权）（不得）向（分包商）（按照经批准的条款确定的分包商）进行技术资料的分许可，（但需经）（毋需）（据另行订立的书面协议取得被许可人的书面许可。分许可的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　　8.4 被许可人的义务尽管本协议可能有其他规定：</w:t>
      </w:r>
    </w:p>
    <w:p>
      <w:pPr>
        <w:ind w:left="0" w:right="0" w:firstLine="560"/>
        <w:spacing w:before="450" w:after="450" w:line="312" w:lineRule="auto"/>
      </w:pPr>
      <w:r>
        <w:rPr>
          <w:rFonts w:ascii="宋体" w:hAnsi="宋体" w:eastAsia="宋体" w:cs="宋体"/>
          <w:color w:val="000"/>
          <w:sz w:val="28"/>
          <w:szCs w:val="28"/>
        </w:rPr>
        <w:t xml:space="preserve">　　（a）被许可人应对本协议项下所有（第三方供应商）（经批准的供应商）（和）（分包商）（经批准的分包商）的行为承担完全责任，以确保本协议项下的要求得到遵守。</w:t>
      </w:r>
    </w:p>
    <w:p>
      <w:pPr>
        <w:ind w:left="0" w:right="0" w:firstLine="560"/>
        <w:spacing w:before="450" w:after="450" w:line="312" w:lineRule="auto"/>
      </w:pPr>
      <w:r>
        <w:rPr>
          <w:rFonts w:ascii="宋体" w:hAnsi="宋体" w:eastAsia="宋体" w:cs="宋体"/>
          <w:color w:val="000"/>
          <w:sz w:val="28"/>
          <w:szCs w:val="28"/>
        </w:rPr>
        <w:t xml:space="preserve">　　（b）应许可人的请求，被许可人应将其与（第三方供应商）（经批准的供应商）（以及）（分包商）（经批准的分包商）之间的协议权利转让给许可人。如果被许可人没有采取任何措施主张其在与（第三方供应商）（经批准的供应商）（以及）（分包商）（经批准的分包商）之间的协议项下的权利，许可人有权采取法律或协议规定的所有措施，确保本协议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　　8.5 被许可人披露技术资料：根据本协议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　　（a）不对某一供应商披露技术资料的主要内容：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　　（b）对任何供应商只披露与其提供该第三方部件（或组件或元素）必需的那部分技术资料：并且（c）在提交有关技术资料前，应从该供应商处获得下列具有约束力的书面：</w:t>
      </w:r>
    </w:p>
    <w:p>
      <w:pPr>
        <w:ind w:left="0" w:right="0" w:firstLine="560"/>
        <w:spacing w:before="450" w:after="450" w:line="312" w:lineRule="auto"/>
      </w:pPr>
      <w:r>
        <w:rPr>
          <w:rFonts w:ascii="宋体" w:hAnsi="宋体" w:eastAsia="宋体" w:cs="宋体"/>
          <w:color w:val="000"/>
          <w:sz w:val="28"/>
          <w:szCs w:val="28"/>
        </w:rPr>
        <w:t xml:space="preserve">　　（1）遵守不低于本协议项下被许可人承担的保密义务；</w:t>
      </w:r>
    </w:p>
    <w:p>
      <w:pPr>
        <w:ind w:left="0" w:right="0" w:firstLine="560"/>
        <w:spacing w:before="450" w:after="450" w:line="312" w:lineRule="auto"/>
      </w:pPr>
      <w:r>
        <w:rPr>
          <w:rFonts w:ascii="宋体" w:hAnsi="宋体" w:eastAsia="宋体" w:cs="宋体"/>
          <w:color w:val="000"/>
          <w:sz w:val="28"/>
          <w:szCs w:val="28"/>
        </w:rPr>
        <w:t xml:space="preserve">　　（2）遵守该部分技术资料的相关标准；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　　（3）对于获得的技术资料在任何时候只能用于制造和／或向被许可人提供第三方部件（或者组件或元素）的目的；并且（4）接受8.4和8.5条规定的义务，但被许可人不能因此免除第8.4条规定的义务。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　　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　　9.质量保证</w:t>
      </w:r>
    </w:p>
    <w:p>
      <w:pPr>
        <w:ind w:left="0" w:right="0" w:firstLine="560"/>
        <w:spacing w:before="450" w:after="450" w:line="312" w:lineRule="auto"/>
      </w:pPr>
      <w:r>
        <w:rPr>
          <w:rFonts w:ascii="宋体" w:hAnsi="宋体" w:eastAsia="宋体" w:cs="宋体"/>
          <w:color w:val="000"/>
          <w:sz w:val="28"/>
          <w:szCs w:val="28"/>
        </w:rPr>
        <w:t xml:space="preserve">　　9.1 被许可人的质量保证：被许可人承认达到并保持许可人在制造中通常达到的高标准非常重要。以此为目标，被许可人被许可产品的制造必须严格遵守：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　　（a）技术资料和相关制造程序；和（b）技术规格。</w:t>
      </w:r>
    </w:p>
    <w:p>
      <w:pPr>
        <w:ind w:left="0" w:right="0" w:firstLine="560"/>
        <w:spacing w:before="450" w:after="450" w:line="312" w:lineRule="auto"/>
      </w:pPr>
      <w:r>
        <w:rPr>
          <w:rFonts w:ascii="宋体" w:hAnsi="宋体" w:eastAsia="宋体" w:cs="宋体"/>
          <w:color w:val="000"/>
          <w:sz w:val="28"/>
          <w:szCs w:val="28"/>
        </w:rPr>
        <w:t xml:space="preserve">　　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　　9.3 设施检查：许可人可以自负费用，对经批准的设施和被许可人的其他设施进行现场检查，以确认被许可产品的制造是否符合技术规格，以及被许可人是否遵守本协议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　　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　　10.技术改进10.1 由许可人开发的技术改进</w:t>
      </w:r>
    </w:p>
    <w:p>
      <w:pPr>
        <w:ind w:left="0" w:right="0" w:firstLine="560"/>
        <w:spacing w:before="450" w:after="450" w:line="312" w:lineRule="auto"/>
      </w:pPr>
      <w:r>
        <w:rPr>
          <w:rFonts w:ascii="宋体" w:hAnsi="宋体" w:eastAsia="宋体" w:cs="宋体"/>
          <w:color w:val="000"/>
          <w:sz w:val="28"/>
          <w:szCs w:val="28"/>
        </w:rPr>
        <w:t xml:space="preserve">　　（a）在协议期限终止前，许可人对于其在制造协议产品中采用的任何技术加以改进（不论这种改进是否获得了专利），应提前（最长一年）通知被许可人。这种通知和建议应于许可人在自己的协议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　　（b）在遵守第</w:t>
      </w:r>
    </w:p>
    <w:p>
      <w:pPr>
        <w:ind w:left="0" w:right="0" w:firstLine="560"/>
        <w:spacing w:before="450" w:after="450" w:line="312" w:lineRule="auto"/>
      </w:pPr>
      <w:r>
        <w:rPr>
          <w:rFonts w:ascii="宋体" w:hAnsi="宋体" w:eastAsia="宋体" w:cs="宋体"/>
          <w:color w:val="000"/>
          <w:sz w:val="28"/>
          <w:szCs w:val="28"/>
        </w:rPr>
        <w:t xml:space="preserve">　　10.1（c）条规定的前提下，被许可人应被授权使用并且许可人应将技术改进的有关技术资料提交给被许可人，被许可人有权根据本协议的规定使用这种技术资料，专门用于被许可产品的制造。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　　（c）除非满足下列规定，许可人没有义务提交本第10.1条项下的技术资料，被许可人也无权使用这种技术改进：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　　（1）双方就实施计划和时间表达成一致；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　　（2）被许可人已经就许可人以前提交的技术资料成功的进行了被许可产品的制造；且（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　　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　　（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　　（b）在收到许可人发出的授权通知书后，被许可人可以免费将授权技术改进用于被许可产品的制造，许可人应被授予非排他性的、免费的权利实施以下行为：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　　（1）在全球范围内使用这种技术改进，无论其是否获得了专利保护；并且（2）允许许可人的其他被许可人在全球范围内使用这种技术改进。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　　（c）被许可人有权以自己名义并承担费用就该开发的技术改进在其选择的任何国家申请专利，并且授予许可人非排他性、免费的权利实施以下行为：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　　（1）在该专利有效期内在全球范围内使用该专利；并且（2）允许许可人的其他被许可人在全球范围内使用该专利。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　　（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　　11.被许可产品的销售与营销11.1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　　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　　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　　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　　11.5 许可人在被许可人独占区域内的销售：根据产品供应协议，许可人不得在被许可人的独占区域内销售其制造的协议产品或者销售从被许可人处购买的被许可产品，但下列情形除外：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　　（a）在销售发生时，由于不可归责于许可人的原因，被许可人没有进行制造并且没有在要求的交付时间内交付订购的被许可产品；或者（b）被许可人独占区域内的客户或任何相关部门对被许可产品的质量不予认可，或者要求得到许可人或其其他授权分包商制造的协议产品；或者（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　　12.商标</w:t>
      </w:r>
    </w:p>
    <w:p>
      <w:pPr>
        <w:ind w:left="0" w:right="0" w:firstLine="560"/>
        <w:spacing w:before="450" w:after="450" w:line="312" w:lineRule="auto"/>
      </w:pPr>
      <w:r>
        <w:rPr>
          <w:rFonts w:ascii="宋体" w:hAnsi="宋体" w:eastAsia="宋体" w:cs="宋体"/>
          <w:color w:val="000"/>
          <w:sz w:val="28"/>
          <w:szCs w:val="28"/>
        </w:rPr>
        <w:t xml:space="preserve">　　12.1 无商标许可：本协议中的任何条款不得被理解为授予被许可人使用许可人的（商标名称）商标、其他任何商标或商号的权利。使用（商标名称）需另外签订许可协议。为避免歧义，本协议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　　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协议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　　12.3 被许可产品使用的字样：在本协议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协议项下授权。</w:t>
      </w:r>
    </w:p>
    <w:p>
      <w:pPr>
        <w:ind w:left="0" w:right="0" w:firstLine="560"/>
        <w:spacing w:before="450" w:after="450" w:line="312" w:lineRule="auto"/>
      </w:pPr>
      <w:r>
        <w:rPr>
          <w:rFonts w:ascii="宋体" w:hAnsi="宋体" w:eastAsia="宋体" w:cs="宋体"/>
          <w:color w:val="000"/>
          <w:sz w:val="28"/>
          <w:szCs w:val="28"/>
        </w:rPr>
        <w:t xml:space="preserve">　　13.不竞争</w:t>
      </w:r>
    </w:p>
    <w:p>
      <w:pPr>
        <w:ind w:left="0" w:right="0" w:firstLine="560"/>
        <w:spacing w:before="450" w:after="450" w:line="312" w:lineRule="auto"/>
      </w:pPr>
      <w:r>
        <w:rPr>
          <w:rFonts w:ascii="宋体" w:hAnsi="宋体" w:eastAsia="宋体" w:cs="宋体"/>
          <w:color w:val="000"/>
          <w:sz w:val="28"/>
          <w:szCs w:val="28"/>
        </w:rPr>
        <w:t xml:space="preserve">　　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　　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　　13.3 对许可人权利无限制：在协议期限内，无论许可人在世界任何地方正在制造的现有产品是否构成本协议项下的竞争性产品，本协议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　　14.商业行为政策</w:t>
      </w:r>
    </w:p>
    <w:p>
      <w:pPr>
        <w:ind w:left="0" w:right="0" w:firstLine="560"/>
        <w:spacing w:before="450" w:after="450" w:line="312" w:lineRule="auto"/>
      </w:pPr>
      <w:r>
        <w:rPr>
          <w:rFonts w:ascii="宋体" w:hAnsi="宋体" w:eastAsia="宋体" w:cs="宋体"/>
          <w:color w:val="000"/>
          <w:sz w:val="28"/>
          <w:szCs w:val="28"/>
        </w:rPr>
        <w:t xml:space="preserve">　　14.1 禁止的开支或支出：许可人有一项商业政策，除了公开支付并足额记账的小额的社交礼仪以及约定俗成的合法的商业费用外，不得直接或间接向客户的雇员或其他人提供金钱、实物或服务，以影响某购买协议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　　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　　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　　15.知识产权侵权赔偿</w:t>
      </w:r>
    </w:p>
    <w:p>
      <w:pPr>
        <w:ind w:left="0" w:right="0" w:firstLine="560"/>
        <w:spacing w:before="450" w:after="450" w:line="312" w:lineRule="auto"/>
      </w:pPr>
      <w:r>
        <w:rPr>
          <w:rFonts w:ascii="宋体" w:hAnsi="宋体" w:eastAsia="宋体" w:cs="宋体"/>
          <w:color w:val="000"/>
          <w:sz w:val="28"/>
          <w:szCs w:val="28"/>
        </w:rPr>
        <w:t xml:space="preserve">　　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　　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　　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　　（a）被许可人应该将任何侵权指控及时通知许可人；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　　（b）被许可人应在处理该侵权指控过程中与许可人进行充分合作；</w:t>
      </w:r>
    </w:p>
    <w:p>
      <w:pPr>
        <w:ind w:left="0" w:right="0" w:firstLine="560"/>
        <w:spacing w:before="450" w:after="450" w:line="312" w:lineRule="auto"/>
      </w:pPr>
      <w:r>
        <w:rPr>
          <w:rFonts w:ascii="宋体" w:hAnsi="宋体" w:eastAsia="宋体" w:cs="宋体"/>
          <w:color w:val="000"/>
          <w:sz w:val="28"/>
          <w:szCs w:val="28"/>
        </w:rPr>
        <w:t xml:space="preserve">　　（c）被许可人应允许许可人对该侵权指控的辩护。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2026-04-29T00:08:38+08:00</dcterms:created>
  <dcterms:modified xsi:type="dcterms:W3CDTF">2026-04-29T00:08:38+08:00</dcterms:modified>
</cp:coreProperties>
</file>

<file path=docProps/custom.xml><?xml version="1.0" encoding="utf-8"?>
<Properties xmlns="http://schemas.openxmlformats.org/officeDocument/2006/custom-properties" xmlns:vt="http://schemas.openxmlformats.org/officeDocument/2006/docPropsVTypes"/>
</file>