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个人租房合同标准版(实用14篇)</w:t>
      </w:r>
      <w:bookmarkEnd w:id="1"/>
    </w:p>
    <w:p>
      <w:pPr>
        <w:jc w:val="center"/>
        <w:spacing w:before="0" w:after="450"/>
      </w:pPr>
      <w:r>
        <w:rPr>
          <w:rFonts w:ascii="Arial" w:hAnsi="Arial" w:eastAsia="Arial" w:cs="Arial"/>
          <w:color w:val="999999"/>
          <w:sz w:val="20"/>
          <w:szCs w:val="20"/>
        </w:rPr>
        <w:t xml:space="preserve">来源：网络  作者：落梅无痕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一乙方：__________________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个人租房合同标准版二</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 年 月 日至 年 月 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该房屋用途为租赁住房，乙方不得改变房屋用途，不得转为它用，不能从事违法违纪活动。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每 年 提前支付租金给甲方。</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乙方不得改变该房屋的结构。</w:t>
      </w:r>
    </w:p>
    <w:p>
      <w:pPr>
        <w:ind w:left="0" w:right="0" w:firstLine="560"/>
        <w:spacing w:before="450" w:after="450" w:line="312" w:lineRule="auto"/>
      </w:pPr>
      <w:r>
        <w:rPr>
          <w:rFonts w:ascii="宋体" w:hAnsi="宋体" w:eastAsia="宋体" w:cs="宋体"/>
          <w:color w:val="000"/>
          <w:sz w:val="28"/>
          <w:szCs w:val="28"/>
        </w:rPr>
        <w:t xml:space="preserve">乙方承担日常使用中的房屋维修费用，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4.电话、网络费、闭路电视接收费。</w:t>
      </w:r>
    </w:p>
    <w:p>
      <w:pPr>
        <w:ind w:left="0" w:right="0" w:firstLine="560"/>
        <w:spacing w:before="450" w:after="450" w:line="312" w:lineRule="auto"/>
      </w:pPr>
      <w:r>
        <w:rPr>
          <w:rFonts w:ascii="宋体" w:hAnsi="宋体" w:eastAsia="宋体" w:cs="宋体"/>
          <w:color w:val="000"/>
          <w:sz w:val="28"/>
          <w:szCs w:val="28"/>
        </w:rPr>
        <w:t xml:space="preserve">第八条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 因不可抗力原因导致该房屋毁损和造成损失的，由甲乙双方协商解决。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个人租房合同标准版五</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个人租房合同标准版六</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本租约自立约日起至_________年________月_______日止有效、一或_______份，甲乙双方各执_______份，如有未尽事宜，双方协议解决、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个人租房合同标准版七</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甲方将自有的坐落在xxx市xxx街道xxx小区xxx栋xxx号的房屋出租给乙方使用。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乙方按按月/季度/年结算。每月月初/每季季初/每年年初xxx日内，乙方向甲方支付全月/季/年租金。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3、甲方出售房屋，须在xxx个月前书面通知乙方，在同等条件下，乙方有优先购买权。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(7)拖欠房租累计xxx个月以上。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4、租赁期满前，乙方要继续租赁的，应当在租赁期满xxx个月前书面通知甲方。如甲方在租期届满后仍要对外出租的，在同等条件下，乙方享有优先承租权。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第十四条本合同未尽事项</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由甲、乙双方另行议定，并签订补充协议。补充协议与本合同不一致的，以补充协议为准。本合同一式xxx份，甲、乙双方各执xxx份，均具有同等效力。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___年____月____日起至___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(1)依附于房产的装修归甲方所有;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____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甲方逾期交房或乙方逾期还房。每逾期____日应向对方支付原日租金三倍的滞纳金，还应承担因逾期归还给对方造成的损失。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本合同项下发生的争议，由双方当事人协商或申请调解;协商或调解解决不成的，按下列方式解决(以下两种方式只能选择一种)口提请青岛仲裁委员会仲裁。 口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第一条、 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1、甲方将郑州市____号4层附8号成套住宅出租给乙方作为居住使用。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租期壹年，从____年____月____日起到____年____月____日为止。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1、每月租金为700元（大写零仟柒佰零拾零元整）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第二次支付肆仟玖佰元整为柒个月租金。</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 ……此处隐藏1816个字……</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房屋位于xxx市xxx街道xxx小区xxx栋xxx单元xxx号。房屋为xxx室xxx厅，可使用面积为xxx平方米，甲方将房租出租给乙方做xxx使用。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租赁期共xxx年xxx月，出租人从___________年________月_______日起将出租房屋交付承租人使用，至___________年________月_______日收回。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3、承租人拖欠租金累计达xxx个月的。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租金的标准和交纳期限，按国家的xxx规定执行(如果国家没有统一规定的，此条由出租人和承租人协商确定，但不得任意抬高)。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修缮房屋是出租人的义务。出租人对房屋及其设备应每隔xxx月(或年)认真检查、修缮一次，以保障承租人居住安全和正常使用。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1、出租人未按前述合同条款的规定向承租人交付合乎要求的房屋的，负责赔偿xxx元。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2、出租人未按时交付出租房屋供承租人使用的，负责偿付违约金xxx元。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3、出租人未按(或未按要求)修缮出租房屋的，负责偿付违约金xxx元。如因此造成承租人人员人身受到伤害或财产受损的，负责赔偿损失。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4、承租人逾期交付租金的，除仍应及时如数补交外，应支付违约金xxx元。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5、承租人违反合同，擅自将承租房屋转给他人使用的，应支付违约金xxx元。如因此造成承租房屋毁坏的，还应负责赔偿。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本合同正本一式xxx份，出租人、承租人各执xxx份。合同副本xxx份，送xxx单位备案。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二、租赁期限：为年，自xx年xx月xx日至xx年xx月xx日止。房租自房屋租赁之日起计算，年租金总额为：20xx元。乙方必须一次性付清。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出租方（以下称甲方）：___</w:t>
      </w:r>
    </w:p>
    <w:p>
      <w:pPr>
        <w:ind w:left="0" w:right="0" w:firstLine="560"/>
        <w:spacing w:before="450" w:after="450" w:line="312" w:lineRule="auto"/>
      </w:pPr>
      <w:r>
        <w:rPr>
          <w:rFonts w:ascii="宋体" w:hAnsi="宋体" w:eastAsia="宋体" w:cs="宋体"/>
          <w:color w:val="000"/>
          <w:sz w:val="28"/>
          <w:szCs w:val="28"/>
        </w:rPr>
        <w:t xml:space="preserve">承租方（以下称乙方）：___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甲方同意将位于_______号商铺，建筑面积为___平方米（以下简称租赁标的物），在良好及可租赁的状态下租给乙方用于经营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租赁期为叁年，自________________年____________月____________日起至________________年____________月____________日止。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乙方应遵守《中华人民共和国消防条例》，保护消防设施，做好消防工作预防火灾，发现火情要及时报告火警，并做好租赁范围的安全保卫工作。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2026-09-24T17:33:30+08:00</dcterms:created>
  <dcterms:modified xsi:type="dcterms:W3CDTF">2026-09-24T17:33:30+08:00</dcterms:modified>
</cp:coreProperties>
</file>

<file path=docProps/custom.xml><?xml version="1.0" encoding="utf-8"?>
<Properties xmlns="http://schemas.openxmlformats.org/officeDocument/2006/custom-properties" xmlns:vt="http://schemas.openxmlformats.org/officeDocument/2006/docPropsVTypes"/>
</file>