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北京市租房合同范本</w:t>
      </w:r>
      <w:bookmarkEnd w:id="1"/>
    </w:p>
    <w:p>
      <w:pPr>
        <w:jc w:val="center"/>
        <w:spacing w:before="0" w:after="450"/>
      </w:pPr>
      <w:r>
        <w:rPr>
          <w:rFonts w:ascii="Arial" w:hAnsi="Arial" w:eastAsia="Arial" w:cs="Arial"/>
          <w:color w:val="999999"/>
          <w:sz w:val="20"/>
          <w:szCs w:val="20"/>
        </w:rPr>
        <w:t xml:space="preserve">来源：网络  作者：空山幽谷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北京市租房合同范本3篇租房合同是出租人将租赁物交付承租人使用、收益，承租人支付租金的合同。如果租赁保证金数额过高，法院会酌情判令出租人退还部分租赁保证金。你是否在找正准备撰写“北京市租房合同范本”，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北京市租房合同范本3篇</w:t>
      </w:r>
    </w:p>
    <w:p>
      <w:pPr>
        <w:ind w:left="0" w:right="0" w:firstLine="560"/>
        <w:spacing w:before="450" w:after="450" w:line="312" w:lineRule="auto"/>
      </w:pPr>
      <w:r>
        <w:rPr>
          <w:rFonts w:ascii="宋体" w:hAnsi="宋体" w:eastAsia="宋体" w:cs="宋体"/>
          <w:color w:val="000"/>
          <w:sz w:val="28"/>
          <w:szCs w:val="28"/>
        </w:rPr>
        <w:t xml:space="preserve">租房合同是出租人将租赁物交付承租人使用、收益，承租人支付租金的合同。如果租赁保证金数额过高，法院会酌情判令出租人退还部分租赁保证金。你是否在找正准备撰写“北京市租房合同范本”，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&gt;北京市租房合同范本1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甲方将座落于__________________________________________的房屋(建筑面积共____________平方米)，出租给乙方租住使用(地下室由双方共同使用，各自使用地下室一半面积)。</w:t>
      </w:r>
    </w:p>
    <w:p>
      <w:pPr>
        <w:ind w:left="0" w:right="0" w:firstLine="560"/>
        <w:spacing w:before="450" w:after="450" w:line="312" w:lineRule="auto"/>
      </w:pPr>
      <w:r>
        <w:rPr>
          <w:rFonts w:ascii="宋体" w:hAnsi="宋体" w:eastAsia="宋体" w:cs="宋体"/>
          <w:color w:val="000"/>
          <w:sz w:val="28"/>
          <w:szCs w:val="28"/>
        </w:rPr>
        <w:t xml:space="preserve">第二条 租赁房屋用途仅供个人居住，不得作为他用，租赁期限自___________年________月_______日至___________年________月_______日止。租赁房屋的年租金总额人民币(大写__________________元整)。租金应于签订合同当日一次性交清(现金)。</w:t>
      </w:r>
    </w:p>
    <w:p>
      <w:pPr>
        <w:ind w:left="0" w:right="0" w:firstLine="560"/>
        <w:spacing w:before="450" w:after="450" w:line="312" w:lineRule="auto"/>
      </w:pPr>
      <w:r>
        <w:rPr>
          <w:rFonts w:ascii="宋体" w:hAnsi="宋体" w:eastAsia="宋体" w:cs="宋体"/>
          <w:color w:val="000"/>
          <w:sz w:val="28"/>
          <w:szCs w:val="28"/>
        </w:rPr>
        <w:t xml:space="preserve">第四条 租赁期限内乙方负责支付租赁房屋的水费，电费，燃气费，电话费，采暖费，物业费，有线电视费，上网费等相关费用。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乙方应正常、合法使用租赁房屋及内部的设施，不得合租或转租，不得擅自改变房屋用途和内部结构。不得在租赁房屋内从事各类违法活动，不得妨碍邻居的正常生活。如在房屋内出现违法行为或意外与甲方无关。</w:t>
      </w:r>
    </w:p>
    <w:p>
      <w:pPr>
        <w:ind w:left="0" w:right="0" w:firstLine="560"/>
        <w:spacing w:before="450" w:after="450" w:line="312" w:lineRule="auto"/>
      </w:pPr>
      <w:r>
        <w:rPr>
          <w:rFonts w:ascii="宋体" w:hAnsi="宋体" w:eastAsia="宋体" w:cs="宋体"/>
          <w:color w:val="000"/>
          <w:sz w:val="28"/>
          <w:szCs w:val="28"/>
        </w:rPr>
        <w:t xml:space="preserve">第六条 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第六条 租赁期间，甲方对房屋及其附着设施每隔六个月检查、修缮一次，乙方应予积极协助，不得阻挠施工，日常的房屋维修费用由乙承担。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第七条 租赁期间，防火安全，综合治理及安全、保卫等工作，乙方应执行当地有关部门规定并承担全部责任和服从甲方监督检查。乙方因使用不当造成租赁房屋或其内部的设施出现损坏或发生故障，乙方应负责及时维修或赔偿。</w:t>
      </w:r>
    </w:p>
    <w:p>
      <w:pPr>
        <w:ind w:left="0" w:right="0" w:firstLine="560"/>
        <w:spacing w:before="450" w:after="450" w:line="312" w:lineRule="auto"/>
      </w:pPr>
      <w:r>
        <w:rPr>
          <w:rFonts w:ascii="宋体" w:hAnsi="宋体" w:eastAsia="宋体" w:cs="宋体"/>
          <w:color w:val="000"/>
          <w:sz w:val="28"/>
          <w:szCs w:val="28"/>
        </w:rPr>
        <w:t xml:space="preserve">第八条 合同有效期内，若中途退房，必须提前二个月通知甲方并征得甲方同意，同时不得要求返还租金。</w:t>
      </w:r>
    </w:p>
    <w:p>
      <w:pPr>
        <w:ind w:left="0" w:right="0" w:firstLine="560"/>
        <w:spacing w:before="450" w:after="450" w:line="312" w:lineRule="auto"/>
      </w:pPr>
      <w:r>
        <w:rPr>
          <w:rFonts w:ascii="宋体" w:hAnsi="宋体" w:eastAsia="宋体" w:cs="宋体"/>
          <w:color w:val="000"/>
          <w:sz w:val="28"/>
          <w:szCs w:val="28"/>
        </w:rPr>
        <w:t xml:space="preserve">第九条 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租赁期满，本合同即终止，如甲方房屋继续出租，在同等条 件下，乙方有优先承租权。乙方如需续租应于___________年________月_______日前交付下一年租金，甲、乙双方就续租事宜协商一致后双方重新签订房屋租赁合同。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第十一条 租赁期间双方必须信守合同，任何一方违反本合同的规定，须向对方交纳三个月租金作为违约金。如甲方违约，乙方有权单方解除合同，并索回剩余租金;如乙方违约，甲方有权单方解除合同，收回房屋，不再退给乙方剩余租金。</w:t>
      </w:r>
    </w:p>
    <w:p>
      <w:pPr>
        <w:ind w:left="0" w:right="0" w:firstLine="560"/>
        <w:spacing w:before="450" w:after="450" w:line="312" w:lineRule="auto"/>
      </w:pPr>
      <w:r>
        <w:rPr>
          <w:rFonts w:ascii="宋体" w:hAnsi="宋体" w:eastAsia="宋体" w:cs="宋体"/>
          <w:color w:val="000"/>
          <w:sz w:val="28"/>
          <w:szCs w:val="28"/>
        </w:rPr>
        <w:t xml:space="preserve">第十二条 甲乙双方就履行本合同发生纠纷，应通过协商解决;协商解决不成的，可提请相关机关调解。</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经甲乙双方协商一致，可以解除本合同;因不可抗力导致本合同无法继续履行的，双方互不承担责任，本合同自行解除。</w:t>
      </w:r>
    </w:p>
    <w:p>
      <w:pPr>
        <w:ind w:left="0" w:right="0" w:firstLine="560"/>
        <w:spacing w:before="450" w:after="450" w:line="312" w:lineRule="auto"/>
      </w:pPr>
      <w:r>
        <w:rPr>
          <w:rFonts w:ascii="宋体" w:hAnsi="宋体" w:eastAsia="宋体" w:cs="宋体"/>
          <w:color w:val="000"/>
          <w:sz w:val="28"/>
          <w:szCs w:val="28"/>
        </w:rPr>
        <w:t xml:space="preserve">第十四条 本合同生效后，双方对合同内容的变更或补充应采取书面形式，作为本合同的附件。附件与本合同具有同等的法律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本合同自甲、乙双方签字之日起生效，本合同书共两页，一式四份，甲方执两份，乙方执两份。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&gt;北京市租房合同范本2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一、甲方将位于________________________________________________的房屋出租给乙方居住使用，租赁期限自___________年________月_______日至___________年________月_______日，计________个月。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二、本房屋月租金为人民币__________元，按月交。每月月初_____日内，乙方向甲方支付全月租金。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&gt;北京市租房合同范本3</w:t>
      </w:r>
    </w:p>
    <w:p>
      <w:pPr>
        <w:ind w:left="0" w:right="0" w:firstLine="560"/>
        <w:spacing w:before="450" w:after="450" w:line="312" w:lineRule="auto"/>
      </w:pPr>
      <w:r>
        <w:rPr>
          <w:rFonts w:ascii="宋体" w:hAnsi="宋体" w:eastAsia="宋体" w:cs="宋体"/>
          <w:color w:val="000"/>
          <w:sz w:val="28"/>
          <w:szCs w:val="28"/>
        </w:rPr>
        <w:t xml:space="preserve">出租人(下称甲方)：_________________身份证号：____________________________________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&gt;租房合同书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2026-09-30T02:28:09+08:00</dcterms:created>
  <dcterms:modified xsi:type="dcterms:W3CDTF">2026-09-30T02:28:09+08:00</dcterms:modified>
</cp:coreProperties>
</file>

<file path=docProps/custom.xml><?xml version="1.0" encoding="utf-8"?>
<Properties xmlns="http://schemas.openxmlformats.org/officeDocument/2006/custom-properties" xmlns:vt="http://schemas.openxmlformats.org/officeDocument/2006/docPropsVTypes"/>
</file>