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个人租房协议书合同怎么签(二十篇)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怎么签一乙方：四川省烟草公司**市公司(以下简称乙方)根据《中华人民共和国合同法》有关规定，经甲、乙双方友好协商，就乙方租赁甲方仓库、球场晒坝、平房事宜达成如下协议：一、租赁场地及用途乙方租用甲方8号、9号仓库(共1020...</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个人租房协议书合同怎么签一</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个人租房协议书合同怎么签二</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本协议变更或者终止的，甲方应自协议变更或者终止之日起_____日内，到房屋所在地的社区来京人员和出租房屋服务站办理登记变更、注销手续。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个人租房协议书合同怎么签三</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简洁个人租房协议书范本(四)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(一)房屋坐落于______________市______区(县)______街道办事处(乡镇)，建筑面积____________平方米。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_________人员和出租房屋服务站办理房屋出租登记手续。个人房屋租赁协议范本。对多人居住的，乙方应将居住人员情况告知甲方，甲方应建立居住人员登记簿，并按规定报送服务站。本协议变更或者终止的，甲方应自协议变更或者终止之日起_______日内，到房屋所在地的社区________人员和出租房屋服务站办理登记变更、注销手续。在本协议有效期内，居住人员发生变更的，乙方应当自变更之日起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_日至_____________年______月____日，共计_____年_____个月。甲方应于_____________年______月____日前将房屋按约定条件交付给乙方。个人房屋租赁协议范本。(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(一)租金标准及支付方式：元/(□月/□季/□半年/□年)，租金总计：人民币__________元整(￥：__________)。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本协议经双方签字盖章后生效。本协议(及附件)一式______份，其中甲方执______份，乙方执______份，执______份。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个人租房协议书合同怎么签五</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一、甲方将位于____________市____________街道____________小区________号楼________号的房屋出租给乙方居住使用，租赁期限自________年______月______日至________年______月______日，计____个月。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五、房屋租赁期从________年______月______日至________年______月______日。在此期间，任何一方要求终止协议，须提前____个月通知对方，并偿付对方总租金____%的违约金;如果甲方转让该房屋，乙方有优先购买权。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个人租房协议书合同怎么签七</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四、押金1、交付租金同时，乙方应另押金人民币 ______________________ 元整(小写：_________ 元人民币)。2、租房日期完租金如数退还给乙方。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五、乙方租用后应注意以下事项(义务)：1、 乙方应遵纪守法，合法经营，并自行办理相关手续、承担相关责任。2、 乙方应注意居住和经营安全，自行采取防火、防盗等安全措施。加强用电安全，不得乱拖、乱接电线;对于防盗、防火、用电安全进行经常检查。3、 乙方对租用房没有处理权，也不能改变其用途，否则属于违约。电、水、电视、及其它设施由乙方使用，产生的费用由乙方按时、足额缴。4、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1、在合同未到期前甲方不得提前租借给别人，如有违约应给于乙方相应的赔偿。2、在乙方交完租金的情况下，甲方不得随意停水、停电，避免造成乙方生活上的不便。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七、有关退租条例1、 协议期内，乙方履行本协议所有条款后，甲方不得提前收回房屋。2、 乙方租期未到期而要求退租时，必须与甲方协商一致，另要支付违约金给甲方。八、本协议经甲乙各方协商一致、同意、签名盖章后生效，签订之日为本协议的生效日期。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_________________________________________________________________________________________________________________________。九、本协议壹式_____份，每份壹张贰页，甲乙各方各执壹份。甲方于_____年申明：本房屋出租期限到______年_____月到_____年______月______日止，届时甲方将收回自用。甲方：_______________签名/盖章(红印) 乙方：___________________________签名/盖章联系电话：联系电话：本协议签订于：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个人租房协议书合同怎么签九</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一、房屋地址、]名称、规格、等级、间数、面积、单价、金额、地面质量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_________年_________月_________日至_________年_________月_________日出租方应按照协议规定时间和标准，将出租的房屋及时交给承租方使用居住。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三、租金交纳时间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有国家统一规定租金标准的，按国家统一规定签订，没有统一规定的由协议代表人双方协商议定。</w:t>
      </w:r>
    </w:p>
    <w:p>
      <w:pPr>
        <w:ind w:left="0" w:right="0" w:firstLine="560"/>
        <w:spacing w:before="450" w:after="450" w:line="312" w:lineRule="auto"/>
      </w:pPr>
      <w:r>
        <w:rPr>
          <w:rFonts w:ascii="宋体" w:hAnsi="宋体" w:eastAsia="宋体" w:cs="宋体"/>
          <w:color w:val="000"/>
          <w:sz w:val="28"/>
          <w:szCs w:val="28"/>
        </w:rPr>
        <w:t xml:space="preserve">四、房屋租赁规定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协议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(4)承租方必须服从国家统一规划，因国家建设需要搬迁时，必须立即搬迁，如若有意刁难，出租方有权解除协议。</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(5)任何一方如需调换房屋时，必须在一个月以前告知对方协商解决，在未达成协议前，原协议继续有效。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(6)承租方在房屋租赁期间死亡的，与其生前共同居住的人可以按照原租赁协议租赁该房屋。</w:t>
      </w:r>
    </w:p>
    <w:p>
      <w:pPr>
        <w:ind w:left="0" w:right="0" w:firstLine="560"/>
        <w:spacing w:before="450" w:after="450" w:line="312" w:lineRule="auto"/>
      </w:pPr>
      <w:r>
        <w:rPr>
          <w:rFonts w:ascii="宋体" w:hAnsi="宋体" w:eastAsia="宋体" w:cs="宋体"/>
          <w:color w:val="000"/>
          <w:sz w:val="28"/>
          <w:szCs w:val="28"/>
        </w:rPr>
        <w:t xml:space="preserve">五、承租方的责任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(3)擅自将房产转租或进行非法活动，出租方有权解除协议。</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六、出租方的责任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(2)必须按协议规定质量，提供出租房屋，内外墙皮整齐完整，不漏雨、不倾斜，如因出租房屋质量不符合协议规定或因房屋失修，出租方应承担因此而造成的经济损失。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七、本协议正本两份，出租、承租方各持一份，副本_________份。自签订之日起生效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八、本协议如有未尽事宜，须经出租、承租双方协商同意修订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个人租房协议书合同怎么签篇十一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个人租房协议书合同怎么签篇十四</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个人租房协议书合同怎么签篇十五</w:t>
      </w:r>
    </w:p>
    <w:p>
      <w:pPr>
        <w:ind w:left="0" w:right="0" w:firstLine="560"/>
        <w:spacing w:before="450" w:after="450" w:line="312" w:lineRule="auto"/>
      </w:pPr>
      <w:r>
        <w:rPr>
          <w:rFonts w:ascii="宋体" w:hAnsi="宋体" w:eastAsia="宋体" w:cs="宋体"/>
          <w:color w:val="000"/>
          <w:sz w:val="28"/>
          <w:szCs w:val="28"/>
        </w:rPr>
        <w:t xml:space="preserve">甲方(出租方)：.......... 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本人有房屋一套,地址西村5栋7号n户型自愿租给乙方使用.双方友好协商,达成如下协议: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x年x 月 x日至 x年 x月x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 x元整.由乙方按时付给甲方.不得拖欠.乙方不得转租.如转租必须提前通知甲方,甲方同意方可转租.如不同意,乙方无权转租.租期内.如乙方拖欠房租过期三天不交.甲方有权终止合同收回出租房.后果乙方自负.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x年 x月x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个人租房协议书合同怎么签篇十七</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个人租房协议书合同怎么签篇十八</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个人租房协议书合同怎么签篇十九</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个人租房协议书合同怎么签篇二十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2026-11-08T07:14:46+08:00</dcterms:created>
  <dcterms:modified xsi:type="dcterms:W3CDTF">2026-11-08T07:14:46+08:00</dcterms:modified>
</cp:coreProperties>
</file>

<file path=docProps/custom.xml><?xml version="1.0" encoding="utf-8"?>
<Properties xmlns="http://schemas.openxmlformats.org/officeDocument/2006/custom-properties" xmlns:vt="http://schemas.openxmlformats.org/officeDocument/2006/docPropsVTypes"/>
</file>