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最新工业产品购销合同简版 工业购销合同(二十四篇)</w:t>
      </w:r>
      <w:bookmarkEnd w:id="1"/>
    </w:p>
    <w:p>
      <w:pPr>
        <w:jc w:val="center"/>
        <w:spacing w:before="0" w:after="450"/>
      </w:pPr>
      <w:r>
        <w:rPr>
          <w:rFonts w:ascii="Arial" w:hAnsi="Arial" w:eastAsia="Arial" w:cs="Arial"/>
          <w:color w:val="999999"/>
          <w:sz w:val="20"/>
          <w:szCs w:val="20"/>
        </w:rPr>
        <w:t xml:space="preserve">来源：网络  作者：紫陌红尘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工业产品购销合同简版 工业购销合同一供货单位：__，以下简称乙方。为了增强甲乙双方的责任感，加强经济核算，提高经济效益，确保双方实现各自的经济目的，经甲乙双方充分协商，特订立本合同，以便共同遵守。第一条产品的名称、品种、规格和质量1、产品的...</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________年____月__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有效期限：年月日至年1月日</w:t>
      </w:r>
    </w:p>
    <w:p>
      <w:pPr>
        <w:ind w:left="0" w:right="0" w:firstLine="560"/>
        <w:spacing w:before="450" w:after="450" w:line="312" w:lineRule="auto"/>
      </w:pPr>
      <w:r>
        <w:rPr>
          <w:rFonts w:ascii="宋体" w:hAnsi="宋体" w:eastAsia="宋体" w:cs="宋体"/>
          <w:color w:val="000"/>
          <w:sz w:val="28"/>
          <w:szCs w:val="28"/>
        </w:rPr>
        <w:t xml:space="preserve">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________________第五条验收方法：________________________________。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第七条违约责任：(一)卖方违约责任：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第八条合同争议的解决方式：本合同项下发生的争议，由买卖双方协商解决或申请调解解决;协商或调解不成，按下列第________________种方式解决：(一)提交仲裁委员会仲裁。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单位名称(章)________________单位名称(章)：________________单位地址：________________单位地址：________________法定代表人：________________法定代表人：________________委托代理人：________________委托代理人：________________开户银行：________________开户银行：________________账号：________________账号：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签订地点：签订时间：________________年________________月日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签订时间：___________年______月______日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第十六条合同争议的解决方式：_____本合同在履行过程中发生的争议，由双方当事人协商解决;也可由当地工商行政管理部门调解;协商或调解不成的，按下列第_____种方式解决：_____</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出卖人(章)：__________买受人(章)：__________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工业产品购销合同简版 工业购销合同篇十一</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购货单位：____________，以下简称甲方;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______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2.产品货款的结算：_____产品的货款、实际支付的运杂费和其它费用的结算，按照中国人民银行结算办法的规定办理。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______年______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购货单位(甲方)：_____________(公章)供货单位(乙方)：___________(公章)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法定代表人：___________________(公章)法定代表人：_________________(盖章)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工业购销合同篇十二</w:t>
      </w:r>
    </w:p>
    <w:p>
      <w:pPr>
        <w:ind w:left="0" w:right="0" w:firstLine="560"/>
        <w:spacing w:before="450" w:after="450" w:line="312" w:lineRule="auto"/>
      </w:pPr>
      <w:r>
        <w:rPr>
          <w:rFonts w:ascii="宋体" w:hAnsi="宋体" w:eastAsia="宋体" w:cs="宋体"/>
          <w:color w:val="000"/>
          <w:sz w:val="28"/>
          <w:szCs w:val="28"/>
        </w:rPr>
        <w:t xml:space="preserve">这是一篇关于工业产品购销合同范本的文章，在这里和大家分享一下，正在为如何写工业产品购销合同范本而发愁的朋友可以看看，说不定对您有帮助。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w:t>
      </w:r>
    </w:p>
    <w:p>
      <w:pPr>
        <w:ind w:left="0" w:right="0" w:firstLine="560"/>
        <w:spacing w:before="450" w:after="450" w:line="312" w:lineRule="auto"/>
      </w:pPr>
      <w:r>
        <w:rPr>
          <w:rFonts w:ascii="宋体" w:hAnsi="宋体" w:eastAsia="宋体" w:cs="宋体"/>
          <w:color w:val="000"/>
          <w:sz w:val="28"/>
          <w:szCs w:val="28"/>
        </w:rPr>
        <w:t xml:space="preserve">格、型号、牌号、商标产 地或厂家质量标准包装要求计量单位数量单价总金额交(提)货时间及数量备注执行</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 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____________开 户 银 行：____________帐 号：____________需方(盖章)：________________________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2026-03-05T02:02:10+08:00</dcterms:created>
  <dcterms:modified xsi:type="dcterms:W3CDTF">2026-03-05T02:02:10+08:00</dcterms:modified>
</cp:coreProperties>
</file>

<file path=docProps/custom.xml><?xml version="1.0" encoding="utf-8"?>
<Properties xmlns="http://schemas.openxmlformats.org/officeDocument/2006/custom-properties" xmlns:vt="http://schemas.openxmlformats.org/officeDocument/2006/docPropsVTypes"/>
</file>