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房屋装修合同封面共有几份(七篇)</w:t>
      </w:r>
      <w:bookmarkEnd w:id="1"/>
    </w:p>
    <w:p>
      <w:pPr>
        <w:jc w:val="center"/>
        <w:spacing w:before="0" w:after="450"/>
      </w:pPr>
      <w:r>
        <w:rPr>
          <w:rFonts w:ascii="Arial" w:hAnsi="Arial" w:eastAsia="Arial" w:cs="Arial"/>
          <w:color w:val="999999"/>
          <w:sz w:val="20"/>
          <w:szCs w:val="20"/>
        </w:rPr>
        <w:t xml:space="preserve">来源：网络  作者：落梅无痕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房屋装修合同封面共有几份一承接方(乙方):工程项目: 甲、乙双方经友好洽谈和协商,甲方决定委托乙方进行居室装修、装潢。为保证工程顺利进行,根据国家有关法律规定,特签订本合同(包括本合同附件和所有补充合同),以便共同遵守。第一条:工程概况3....</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房屋装修合同封面共有几份一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甲、乙双方经友好洽谈和协商,甲方决定委托乙方进行居室装修、装潢。为保证工程顺利进行,根据国家有关法律规定,特签订本合同(包括本合同附件和所有补充合同),以便共同遵守。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3. 施工内容: ;</w:t>
      </w:r>
    </w:p>
    <w:p>
      <w:pPr>
        <w:ind w:left="0" w:right="0" w:firstLine="560"/>
        <w:spacing w:before="450" w:after="450" w:line="312" w:lineRule="auto"/>
      </w:pPr>
      <w:r>
        <w:rPr>
          <w:rFonts w:ascii="宋体" w:hAnsi="宋体" w:eastAsia="宋体" w:cs="宋体"/>
          <w:color w:val="000"/>
          <w:sz w:val="28"/>
          <w:szCs w:val="28"/>
        </w:rPr>
        <w:t xml:space="preserve">7. 工程总天数:_____________ 天 ;</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工程总价款(金额大写) 元,(金额小写)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乙方须严格按照国家有关价格条例规定,对本合同中所用材料一律实行明码标价、保质保量,非经甲方同意,不得挪作他用。乙方如挪作他用,应按挪用材料的双倍价款补偿给甲方。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乙方负责采购供应的材料、设备,应该是符合设计要求的合格产品,并应按时供应到现场。如延期到达,施工期顺延,并按延误工期处罚。材料经甲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1.合同一经签订,甲方即应付合同价款的20%作为预付款;当工期进度过半甲方即第二次付合同价款的20%。剩余60%尾款待甲方对工程竣工验收后结算。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施工造成的管道堵塞、渗漏水、停电、物品损坏等事故发生而影响他人。万一发生,必需尽快负责修复或赔偿。如因施工原因发生安全事故导致施工人员伤害的,由乙方自行负责。</w:t>
      </w:r>
    </w:p>
    <w:p>
      <w:pPr>
        <w:ind w:left="0" w:right="0" w:firstLine="560"/>
        <w:spacing w:before="450" w:after="450" w:line="312" w:lineRule="auto"/>
      </w:pPr>
      <w:r>
        <w:rPr>
          <w:rFonts w:ascii="宋体" w:hAnsi="宋体" w:eastAsia="宋体" w:cs="宋体"/>
          <w:color w:val="000"/>
          <w:sz w:val="28"/>
          <w:szCs w:val="28"/>
        </w:rPr>
        <w:t xml:space="preserve">严格履行合同,实行信誉工期,如果因延迟完工,如脱料、窝工或借故诱使甲方垫资,举查后均按违约处。在装潢施工范围内承担保修责任,保修期自工程竣工甲方验收入合格之日算起,为36个月。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1、本合同履行期间,双方如发生争议,在不影响工程进度的前提下,双方应协商解决。或凭本合同和预付款收据向市室内装饰行业协会家庭装潢专业委员会投诉,请求解决。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甲方(业主):乙方:(签章)</w:t>
      </w:r>
    </w:p>
    <w:p>
      <w:pPr>
        <w:ind w:left="0" w:right="0" w:firstLine="560"/>
        <w:spacing w:before="450" w:after="450" w:line="312" w:lineRule="auto"/>
      </w:pPr>
      <w:r>
        <w:rPr>
          <w:rFonts w:ascii="宋体" w:hAnsi="宋体" w:eastAsia="宋体" w:cs="宋体"/>
          <w:color w:val="000"/>
          <w:sz w:val="28"/>
          <w:szCs w:val="28"/>
        </w:rPr>
        <w:t xml:space="preserve">签订日期:20xx年4月2日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房屋装修合同封面共有几份二</w:t>
      </w:r>
    </w:p>
    <w:p>
      <w:pPr>
        <w:ind w:left="0" w:right="0" w:firstLine="560"/>
        <w:spacing w:before="450" w:after="450" w:line="312" w:lineRule="auto"/>
      </w:pPr>
      <w:r>
        <w:rPr>
          <w:rFonts w:ascii="宋体" w:hAnsi="宋体" w:eastAsia="宋体" w:cs="宋体"/>
          <w:color w:val="000"/>
          <w:sz w:val="28"/>
          <w:szCs w:val="28"/>
        </w:rPr>
        <w:t xml:space="preserve">发包人：________</w:t>
      </w:r>
    </w:p>
    <w:p>
      <w:pPr>
        <w:ind w:left="0" w:right="0" w:firstLine="560"/>
        <w:spacing w:before="450" w:after="450" w:line="312" w:lineRule="auto"/>
      </w:pPr>
      <w:r>
        <w:rPr>
          <w:rFonts w:ascii="宋体" w:hAnsi="宋体" w:eastAsia="宋体" w:cs="宋体"/>
          <w:color w:val="000"/>
          <w:sz w:val="28"/>
          <w:szCs w:val="28"/>
        </w:rPr>
        <w:t xml:space="preserve">承包人：________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营业执照号：________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第六条工程变更工程项目及施工方式如需变更，双方应协商一致，签定书面变更协议(或变更项目预算表)，同时调整相关工程费用及工期(必需保证100平方使用面积的住房油漆及乳胶漆工程25-30天,安装工程5-10天)。</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发包人未按期支付工程款(验收单签字后三天内)，工期相应顺延。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在三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__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(2)签定合同后首付工程款的20%,即________元;以后按每期工程完工验收单签名后三天内付款,按第条分多次(5%-20%)付款,水电改造定位完工验收后付第二次款20%,即________元;泥工完工后付第三次款20%,即_______元;木工程完工后付第四次款20%,即________元;油漆工程完工后付第五次款15%，即_______元,全部完工后三天付余款5%。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三日内如未有异议，即视为同意，双方应填写工程验收单(家庭居室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发包人未按期支付每次工程进度款的(验收签字三日内)，每延误一天向对方支付违约金发包价2‰元,十五天后乙方可中止合约.由于承包人原因致使工期延误，每延误一天向对方支付违约金发包价2‰元。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程施工而产生的垃圾，由承包人负责运出施工现场，并负责将垃圾运到指定的地点，发包人负责支付垃圾清运费用(大写)________________元(此费用不在工程价款内)。物业公司向业主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附件一：装饰施工内容报价单;</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附件七：工程保修单</w:t>
      </w:r>
    </w:p>
    <w:p>
      <w:pPr>
        <w:ind w:left="0" w:right="0" w:firstLine="560"/>
        <w:spacing w:before="450" w:after="450" w:line="312" w:lineRule="auto"/>
      </w:pPr>
      <w:r>
        <w:rPr>
          <w:rFonts w:ascii="宋体" w:hAnsi="宋体" w:eastAsia="宋体" w:cs="宋体"/>
          <w:color w:val="000"/>
          <w:sz w:val="28"/>
          <w:szCs w:val="28"/>
        </w:rPr>
        <w:t xml:space="preserve">承包人(盖章)：________发包人(签字)：________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房屋装修合同封面共有几份三</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3、施工内容：室内顶棚、地砖、管线、家具、防盗设施、家用电器等。</w:t>
      </w:r>
    </w:p>
    <w:p>
      <w:pPr>
        <w:ind w:left="0" w:right="0" w:firstLine="560"/>
        <w:spacing w:before="450" w:after="450" w:line="312" w:lineRule="auto"/>
      </w:pPr>
      <w:r>
        <w:rPr>
          <w:rFonts w:ascii="宋体" w:hAnsi="宋体" w:eastAsia="宋体" w:cs="宋体"/>
          <w:color w:val="000"/>
          <w:sz w:val="28"/>
          <w:szCs w:val="28"/>
        </w:rPr>
        <w:t xml:space="preserve">4、工程开工日期： 年 月 日</w:t>
      </w:r>
    </w:p>
    <w:p>
      <w:pPr>
        <w:ind w:left="0" w:right="0" w:firstLine="560"/>
        <w:spacing w:before="450" w:after="450" w:line="312" w:lineRule="auto"/>
      </w:pPr>
      <w:r>
        <w:rPr>
          <w:rFonts w:ascii="宋体" w:hAnsi="宋体" w:eastAsia="宋体" w:cs="宋体"/>
          <w:color w:val="000"/>
          <w:sz w:val="28"/>
          <w:szCs w:val="28"/>
        </w:rPr>
        <w:t xml:space="preserve">5、工程竣工日期： 年 月 日</w:t>
      </w:r>
    </w:p>
    <w:p>
      <w:pPr>
        <w:ind w:left="0" w:right="0" w:firstLine="560"/>
        <w:spacing w:before="450" w:after="450" w:line="312" w:lineRule="auto"/>
      </w:pPr>
      <w:r>
        <w:rPr>
          <w:rFonts w:ascii="宋体" w:hAnsi="宋体" w:eastAsia="宋体" w:cs="宋体"/>
          <w:color w:val="000"/>
          <w:sz w:val="28"/>
          <w:szCs w:val="28"/>
        </w:rPr>
        <w:t xml:space="preserve">工程总天数：120天。</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工程价款(金额大写)壹拾陆万元整</w:t>
      </w:r>
    </w:p>
    <w:p>
      <w:pPr>
        <w:ind w:left="0" w:right="0" w:firstLine="560"/>
        <w:spacing w:before="450" w:after="450" w:line="312" w:lineRule="auto"/>
      </w:pPr>
      <w:r>
        <w:rPr>
          <w:rFonts w:ascii="宋体" w:hAnsi="宋体" w:eastAsia="宋体" w:cs="宋体"/>
          <w:color w:val="000"/>
          <w:sz w:val="28"/>
          <w:szCs w:val="28"/>
        </w:rPr>
        <w:t xml:space="preserve">签订合同后付5万元，开工后付8万元，验收合格后付3万。</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 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3、甲方如不能在乙方指定时限内前来验收，应及时通知乙方，另定日期。但甲方应承认工序或工程的竣工日期，关承担乙方的看管费和相关费用。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合同生效后，在合同发行期间，擅自解除合同，应按合同总金额的5%作为违约金付给对方。因擅自解除合同，使对方造成的实际损失超过违约金的，应进行补偿。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本合同发行期间，双方如发生争议，在不影响工程进度的前提下，双方应协商解决。当事人不愿通过协商解决，或协商解决不成时，可以按照本合同约定向人民法院起诉讼。</w:t>
      </w:r>
    </w:p>
    <w:p>
      <w:pPr>
        <w:ind w:left="0" w:right="0" w:firstLine="560"/>
        <w:spacing w:before="450" w:after="450" w:line="312" w:lineRule="auto"/>
      </w:pPr>
      <w:r>
        <w:rPr>
          <w:rFonts w:ascii="宋体" w:hAnsi="宋体" w:eastAsia="宋体" w:cs="宋体"/>
          <w:color w:val="000"/>
          <w:sz w:val="28"/>
          <w:szCs w:val="28"/>
        </w:rPr>
        <w:t xml:space="preserve">第七条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1、本合同一式两份，签字后生效。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房屋装修合同封面共有几份四</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2、工程资料及做法：详见双方确认的工程预算表、施工图和工程资料。</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支付时光│支付金额</w:t>
      </w:r>
    </w:p>
    <w:p>
      <w:pPr>
        <w:ind w:left="0" w:right="0" w:firstLine="560"/>
        <w:spacing w:before="450" w:after="450" w:line="312" w:lineRule="auto"/>
      </w:pPr>
      <w:r>
        <w:rPr>
          <w:rFonts w:ascii="宋体" w:hAnsi="宋体" w:eastAsia="宋体" w:cs="宋体"/>
          <w:color w:val="000"/>
          <w:sz w:val="28"/>
          <w:szCs w:val="28"/>
        </w:rPr>
        <w:t xml:space="preserve">开工前三天│支付（合同总价60%） 元</w:t>
      </w:r>
    </w:p>
    <w:p>
      <w:pPr>
        <w:ind w:left="0" w:right="0" w:firstLine="560"/>
        <w:spacing w:before="450" w:after="450" w:line="312" w:lineRule="auto"/>
      </w:pPr>
      <w:r>
        <w:rPr>
          <w:rFonts w:ascii="宋体" w:hAnsi="宋体" w:eastAsia="宋体" w:cs="宋体"/>
          <w:color w:val="000"/>
          <w:sz w:val="28"/>
          <w:szCs w:val="28"/>
        </w:rPr>
        <w:t xml:space="preserve">年月 日 │支付（合同总价35%） 元</w:t>
      </w:r>
    </w:p>
    <w:p>
      <w:pPr>
        <w:ind w:left="0" w:right="0" w:firstLine="560"/>
        <w:spacing w:before="450" w:after="450" w:line="312" w:lineRule="auto"/>
      </w:pPr>
      <w:r>
        <w:rPr>
          <w:rFonts w:ascii="宋体" w:hAnsi="宋体" w:eastAsia="宋体" w:cs="宋体"/>
          <w:color w:val="000"/>
          <w:sz w:val="28"/>
          <w:szCs w:val="28"/>
        </w:rPr>
        <w:t xml:space="preserve">双方验收合格│支付（合同总价5% ） 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工程验收合格后，乙方应向甲方提出工程结算单，并将有关资料送交甲方，由甲方在五天内审核完毕如无异议视为同意，并在签字同时结清工程余款，工程发票（合同总价）中所应缴纳的税金由甲方承担。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2、供给施工期间的水源、电源，并承担相应费用；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1、根据施工图纸，供给施工方案和进度计划，交甲方备案认可；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4、礼貌施工，佩证上岗，保证施工现场的整洁，尽量减少噪音，不扰民及污染环境，工程完工后负责清扫施工现场。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2、甲方私自与工地施工人员商定更改施工资料所引起的一切后果，由甲方自负，给乙方造成损失，延误工期的，还应赔偿。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1、由甲方供给的材料设备，应为附合设计和国家标准要求的合格产品，并应按施工进度计划及时供应到现场，并事先通知乙方，双方对所供应材料的数量及外观进行共同验收，办理交接手续后由乙方负责保管，并收取必须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3、由乙方供给的材料、设备，必须与所供的材料明细表中的品种、规格、型号、品种、等级、质量、计量标准及数量相符，经甲方签字认可后再行使用。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4、乙方供给的材料设备如不贴合国家标准质量要求或规格有差异时，禁止使用；如已使用，其后果和损失均由乙方承担。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1、本工程质量标准按xx年1月10日发布的江苏省《住宅装饰质量标准》执行。</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贴合合同约定及质量标准的，验证过程支出的相关费用由乙方承担，如贴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贴合国家标准（国家质量检验检疫总局xx年1月1日发布实施）的建筑装饰材料。工程完工后，乙方应根据国家质量检验检疫总局和_xx年1月1日联合发布实施的_民用建筑工程室内环境污染控制规范_，进行室内环境的检测，并供给检测报告。检测费用根据_建办质（xx）17号文件精神，室内环境质量检测属装修装饰工程最终一个环节，应列入工程预算中，检测结果不合格，双方应分析原因，明确职责，职责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（3）甲方同意工期顺延的其他情景。</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2、因甲方未按约定完成其应负责的工作而影响工期的，工期顺延，因甲方供给的材料、设备质量不合格而影响工程质量的，返工费用由甲方承担，工期顺延。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4、因乙方职责未按期开工或无故中途停工而影响工期的，工期不顺延，因乙方所供给的材料、设备质量不合格或造成的工程质量存在问题的，返工费用由乙方承担，工期不顺延。</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房屋装修合同封面共有几份五</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1、本工程执行______–______62______–______97《住宅建筑装饰工程技术规程》、db31/t30______–1999《住宅装饰装修验收标准》和市建设行政主管部门制定的其它地方标准、质量评定验收标准。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房屋装修合同封面共有几份六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3、工程期限天</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4、双方商定，本工程的价款为人民币(大写)元。首付元，第二次付_____元，第三次付元。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7、施工范围:</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房屋装修合同封面共有几份七</w:t>
      </w:r>
    </w:p>
    <w:p>
      <w:pPr>
        <w:ind w:left="0" w:right="0" w:firstLine="560"/>
        <w:spacing w:before="450" w:after="450" w:line="312" w:lineRule="auto"/>
      </w:pPr>
      <w:r>
        <w:rPr>
          <w:rFonts w:ascii="宋体" w:hAnsi="宋体" w:eastAsia="宋体" w:cs="宋体"/>
          <w:color w:val="000"/>
          <w:sz w:val="28"/>
          <w:szCs w:val="28"/>
        </w:rPr>
        <w:t xml:space="preserve">房屋装修合同是装修单位(发包方)与装修公司(承包方)签订的就发包方的房屋的装修事项而达成的协议。</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营业地址:_____________</w:t>
      </w:r>
    </w:p>
    <w:p>
      <w:pPr>
        <w:ind w:left="0" w:right="0" w:firstLine="560"/>
        <w:spacing w:before="450" w:after="450" w:line="312" w:lineRule="auto"/>
      </w:pPr>
      <w:r>
        <w:rPr>
          <w:rFonts w:ascii="宋体" w:hAnsi="宋体" w:eastAsia="宋体" w:cs="宋体"/>
          <w:color w:val="000"/>
          <w:sz w:val="28"/>
          <w:szCs w:val="28"/>
        </w:rPr>
        <w:t xml:space="preserve">委托代理人:_________营业执照号:___________</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委托代理人:___________电话:_________</w:t>
      </w:r>
    </w:p>
    <w:p>
      <w:pPr>
        <w:ind w:left="0" w:right="0" w:firstLine="560"/>
        <w:spacing w:before="450" w:after="450" w:line="312" w:lineRule="auto"/>
      </w:pPr>
      <w:r>
        <w:rPr>
          <w:rFonts w:ascii="宋体" w:hAnsi="宋体" w:eastAsia="宋体" w:cs="宋体"/>
          <w:color w:val="000"/>
          <w:sz w:val="28"/>
          <w:szCs w:val="28"/>
        </w:rPr>
        <w:t xml:space="preserve">本工程设计人:_________电话:_________</w:t>
      </w:r>
    </w:p>
    <w:p>
      <w:pPr>
        <w:ind w:left="0" w:right="0" w:firstLine="560"/>
        <w:spacing w:before="450" w:after="450" w:line="312" w:lineRule="auto"/>
      </w:pPr>
      <w:r>
        <w:rPr>
          <w:rFonts w:ascii="宋体" w:hAnsi="宋体" w:eastAsia="宋体" w:cs="宋体"/>
          <w:color w:val="000"/>
          <w:sz w:val="28"/>
          <w:szCs w:val="28"/>
        </w:rPr>
        <w:t xml:space="preserve">施工队负责人:_________电话:_________</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工程内容及做法(详见:预算表。施工图纸)。</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(3)承包人包工、发包人包料(详见发包人提供装饰装修材料明细表)。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工程期限_____天，开工日期______年____月____日,竣工日期_______年_____月_____日。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合同价款：本合同工程造价为(大写):______________元(详见预算报价单)。</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2026-11-08T07:55:52+08:00</dcterms:created>
  <dcterms:modified xsi:type="dcterms:W3CDTF">2026-11-08T07:55:52+08:00</dcterms:modified>
</cp:coreProperties>
</file>

<file path=docProps/custom.xml><?xml version="1.0" encoding="utf-8"?>
<Properties xmlns="http://schemas.openxmlformats.org/officeDocument/2006/custom-properties" xmlns:vt="http://schemas.openxmlformats.org/officeDocument/2006/docPropsVTypes"/>
</file>