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展开面积合同范本(热门12篇)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展开面积合同范本1甲方：乙方：为了规范农村土地经营权流转，稳定农村土地承包关系，切实维护土地流转双方的合法权益，根据《_农村土地承包法》和有关规定，本着自愿互利、公正、平等的原则，经甲乙双方协商，订立如下土地承包经营权流转合同。一、转让土地...</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_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四、转让费交付办法：土地转让费一次性每亩1200元，40亩共计48000元(大写：肆万捌仟元整)，乙方转让费一次_付甲方。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二、出借期限为xx年，即自200_____年_____月_____日至20_____年_____月_____日。乙方给予甲方人民币_______元作为补偿，该款的支付方式如下：_________________________________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展开面积合同范本4</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根据《^v^民法典》、《^v^建筑法》及有关法律规定，遵循平等、自愿、公平和诚实信用的原则，双方就工程施工及有关事项协商一致，共同达成如下20__版建设工程施工合同示范文本：_________________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计划竣工日期：_________________年_____________月_____________日。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(1)安全文明施工费：_________________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展开面积合同范本5</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甲方(以下称业主)：乙方(以下称承包商)：依照《^v^经济合同法》、《^v^建筑法》及其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一、工程名称：交联塔厂房</w:t>
      </w:r>
    </w:p>
    <w:p>
      <w:pPr>
        <w:ind w:left="0" w:right="0" w:firstLine="560"/>
        <w:spacing w:before="450" w:after="450" w:line="312" w:lineRule="auto"/>
      </w:pPr>
      <w:r>
        <w:rPr>
          <w:rFonts w:ascii="宋体" w:hAnsi="宋体" w:eastAsia="宋体" w:cs="宋体"/>
          <w:color w:val="000"/>
          <w:sz w:val="28"/>
          <w:szCs w:val="28"/>
        </w:rPr>
        <w:t xml:space="preserve">二、工程地点：中硕电缆有限公司院内</w:t>
      </w:r>
    </w:p>
    <w:p>
      <w:pPr>
        <w:ind w:left="0" w:right="0" w:firstLine="560"/>
        <w:spacing w:before="450" w:after="450" w:line="312" w:lineRule="auto"/>
      </w:pPr>
      <w:r>
        <w:rPr>
          <w:rFonts w:ascii="宋体" w:hAnsi="宋体" w:eastAsia="宋体" w:cs="宋体"/>
          <w:color w:val="000"/>
          <w:sz w:val="28"/>
          <w:szCs w:val="28"/>
        </w:rPr>
        <w:t xml:space="preserve">三、分包工程期限20xx年8月26日开工，20xx年10月26日竣工。</w:t>
      </w:r>
    </w:p>
    <w:p>
      <w:pPr>
        <w:ind w:left="0" w:right="0" w:firstLine="560"/>
        <w:spacing w:before="450" w:after="450" w:line="312" w:lineRule="auto"/>
      </w:pPr>
      <w:r>
        <w:rPr>
          <w:rFonts w:ascii="宋体" w:hAnsi="宋体" w:eastAsia="宋体" w:cs="宋体"/>
          <w:color w:val="000"/>
          <w:sz w:val="28"/>
          <w:szCs w:val="28"/>
        </w:rPr>
        <w:t xml:space="preserve">四、分包工程每平方米240元。</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乙方应按照施工图纸和甲方说明要求，精心组织施工，保证工程质量，如质量不合标准，必须返工修理，其工料费损失，由乙方承担;如工程质量低劣又无法挽救的，应由乙方负责赔偿全部工料损失。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一、甲方对乙方承担的工程要提出明确的安全要求，并进行监督检查，乙方必须认真贯彻有关安全施工的规章制度，严格遵守安全操作规程，施工中如发生伤亡事故，其损失和责任由乙方承担。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第四条 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一、乙方人员要严格遵守甲方提出的各项管理制度，有关工程计划、进度、材料供应等工作双方应及时沟通和配合，保证施工顺利进行。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第五条 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乙方应严格按照甲方提供的质量要求和材料进行施工。乙方施工中用料浪费及不合理的超出限额部分，由乙方负担。乙方在施工中按垛(堆)使用材料，做到日用日清，活完料净，保持现场整洁。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一、乙方分包的工程项目，不得再行分包。在施工过程中甲方经检验达不到验收规范规定，不能保证工程质量，甲方有权终止合同，造成返工的损失，乙方应予赔偿。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展开面积合同范本7</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展开面积合同范本10</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6、7住宅楼工程施工分包合同第四十三条，经甲乙双方协商，签订以下补充条款：</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展开面积合同范本12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2026-02-18T08:38:55+08:00</dcterms:created>
  <dcterms:modified xsi:type="dcterms:W3CDTF">2026-02-18T08:38:55+08:00</dcterms:modified>
</cp:coreProperties>
</file>

<file path=docProps/custom.xml><?xml version="1.0" encoding="utf-8"?>
<Properties xmlns="http://schemas.openxmlformats.org/officeDocument/2006/custom-properties" xmlns:vt="http://schemas.openxmlformats.org/officeDocument/2006/docPropsVTypes"/>
</file>