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香港合租合同范本(通用5篇)</w:t>
      </w:r>
      <w:bookmarkEnd w:id="1"/>
    </w:p>
    <w:p>
      <w:pPr>
        <w:jc w:val="center"/>
        <w:spacing w:before="0" w:after="450"/>
      </w:pPr>
      <w:r>
        <w:rPr>
          <w:rFonts w:ascii="Arial" w:hAnsi="Arial" w:eastAsia="Arial" w:cs="Arial"/>
          <w:color w:val="999999"/>
          <w:sz w:val="20"/>
          <w:szCs w:val="20"/>
        </w:rPr>
        <w:t xml:space="preserve">来源：网络  作者：红尘浅笑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香港合租合同范本1出租方：_____(以下简称“甲方”)承租方：_____(以下简称“乙方”)根据《_合同法》和国家有关法律、法规，甲、乙双方在平等、自愿、公平和诚实信用的基础上，经协商一致，就商铺租赁事宜，订立本合同。双方同意条款如下：&gt;...</w:t>
      </w:r>
    </w:p>
    <w:p>
      <w:pPr>
        <w:ind w:left="0" w:right="0" w:firstLine="560"/>
        <w:spacing w:before="450" w:after="450" w:line="312" w:lineRule="auto"/>
      </w:pPr>
      <w:r>
        <w:rPr>
          <w:rFonts w:ascii="黑体" w:hAnsi="黑体" w:eastAsia="黑体" w:cs="黑体"/>
          <w:color w:val="000000"/>
          <w:sz w:val="36"/>
          <w:szCs w:val="36"/>
          <w:b w:val="1"/>
          <w:bCs w:val="1"/>
        </w:rPr>
        <w:t xml:space="preserve">香港合租合同范本1</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&gt;一、 出租物业坐落地点：</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&gt;二、 租赁期限：</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&gt;三、 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&gt;四、 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&gt;五、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香港合租合同范本2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1、甲方将其合法拥有的座落于的房屋xxxxxx间出租给乙方用于经营。改房屋建筑面积共xxx平方米。房屋使用性质：xxx(“住宅”或“经营性用房”二选一)。</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3、乙方租赁房屋作为xxx有限公司住所使用。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5、本合同租赁期为20xx年12月xx日起至20xx年12月xx日止。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6、租金为每年xx元人民币，于每年的xx前支付，租金支付方式xx。</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7、甲方应在乙方支付xxxx租金之日将上述房屋钥匙交付乙方。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15、在租赁期间，乙方发现该房屋及其附属设施有损坏或故障时，应及时通知甲方：甲方应在接到乙方通知后的xxxx日内进行维修。逾期不维修的，乙方可代为维修费用由甲方承担。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香港合租合同范本3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根据《_经济民法典》及有关规定，为明确出租方与承租方的权利义务关系，经双方协商一致，签订本合同。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租赁期共年零月，出租方从___年___月___日起将出租房屋交付承租方使用，至___年___月___日收回。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本合同未尽事宜，一律按《_经济民法典》的有关规定，经合同双方共同协商，作出补充规定，补充规定与本合同具有同等效力。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本合同正本壹式贰份，出租方、承租方各执壹份;合同副本份，送单位备案。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香港合租合同范本4</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一、房屋的位置、面积平方米、装修及设施、设备：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二、租赁期限：__________，即________________年________________月________________日至________________年________________月________________日。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三、租金及交纳时间：每月元，乙方应每月付一次，先付后住。第一次乙方应于甲方将房屋交付同时，将房租付给甲方；第二次及以后付租金，乙方应在租金到期前付清。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1、甲方应提供所租房屋合法有效的房产证、身份证等证件。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3、水、电、煤气、电话、网络、有线电视等的使用费及物业、电梯、卫生费等所有费用都由乙方支付。入住日抄见：水度，电度，煤气度。甲方须结清房屋租赁给乙方前所欠的所有费用。</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香港合租合同范本5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1、甲方将位于华泰楼的小区住房（二号楼，四单元，四另七室）出租给乙方居住使用，租赁期限自___年___月___日至___年___月___日。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2、本房屋月租金为元，按年度结算，预付半年租金。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3、乙方租赁期间，水费、电费、燃（煤）气费、物业费以及其它由乙方居住而产生的费用由乙方负担。租赁结束时，乙方须交清欠费。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7、乙方使用房屋要爱护房间内所有物品（厨卫用品，家电，沙发，以及桌椅等），如有人为损坏需照价赔偿。</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10、本合同连一式2份，甲、乙双方各执1份，自双方签字之日起生效。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2026-09-17T11:02:32+08:00</dcterms:created>
  <dcterms:modified xsi:type="dcterms:W3CDTF">2026-09-17T11:02:32+08:00</dcterms:modified>
</cp:coreProperties>
</file>

<file path=docProps/custom.xml><?xml version="1.0" encoding="utf-8"?>
<Properties xmlns="http://schemas.openxmlformats.org/officeDocument/2006/custom-properties" xmlns:vt="http://schemas.openxmlformats.org/officeDocument/2006/docPropsVTypes"/>
</file>