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购买合同(十五篇)</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购买合同一乙方：____________经甲乙双方协商，根据《中华人民共和国种子法》、《中华人民共和国合同法》及相关法规的规定，为明确双方的权利义务，经双方协商一致，签订本合同。就甲方定购乙方种子达成如下协议：一、男方从乙方处定购合格人参种...</w:t>
      </w:r>
    </w:p>
    <w:p>
      <w:pPr>
        <w:ind w:left="0" w:right="0" w:firstLine="560"/>
        <w:spacing w:before="450" w:after="450" w:line="312" w:lineRule="auto"/>
      </w:pPr>
      <w:r>
        <w:rPr>
          <w:rFonts w:ascii="黑体" w:hAnsi="黑体" w:eastAsia="黑体" w:cs="黑体"/>
          <w:color w:val="000000"/>
          <w:sz w:val="36"/>
          <w:szCs w:val="36"/>
          <w:b w:val="1"/>
          <w:bCs w:val="1"/>
        </w:rPr>
        <w:t xml:space="preserve">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转让商铺的基本情况甲方自愿将坐落于 ;位于</w:t>
      </w:r>
    </w:p>
    <w:p>
      <w:pPr>
        <w:ind w:left="0" w:right="0" w:firstLine="560"/>
        <w:spacing w:before="450" w:after="450" w:line="312" w:lineRule="auto"/>
      </w:pPr>
      <w:r>
        <w:rPr>
          <w:rFonts w:ascii="宋体" w:hAnsi="宋体" w:eastAsia="宋体" w:cs="宋体"/>
          <w:color w:val="000"/>
          <w:sz w:val="28"/>
          <w:szCs w:val="28"/>
        </w:rPr>
        <w:t xml:space="preserve">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且没有产权纠纷和财务纠纷或其它权利限制，若发生买卖之日前即已存在任何纠纷或权利障碍的，概由甲方负责处理，并承担相应法律责任，由此给乙方造成的经济损失，由甲方负责赔偿。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中间人：(签名或盖章)：</w:t>
      </w:r>
    </w:p>
    <w:p>
      <w:pPr>
        <w:ind w:left="0" w:right="0" w:firstLine="560"/>
        <w:spacing w:before="450" w:after="450" w:line="312" w:lineRule="auto"/>
      </w:pPr>
      <w:r>
        <w:rPr>
          <w:rFonts w:ascii="宋体" w:hAnsi="宋体" w:eastAsia="宋体" w:cs="宋体"/>
          <w:color w:val="000"/>
          <w:sz w:val="28"/>
          <w:szCs w:val="28"/>
        </w:rPr>
        <w:t xml:space="preserve">联系电话：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出卖人：_____签订地点：_______</w:t>
      </w:r>
    </w:p>
    <w:p>
      <w:pPr>
        <w:ind w:left="0" w:right="0" w:firstLine="560"/>
        <w:spacing w:before="450" w:after="450" w:line="312" w:lineRule="auto"/>
      </w:pPr>
      <w:r>
        <w:rPr>
          <w:rFonts w:ascii="宋体" w:hAnsi="宋体" w:eastAsia="宋体" w:cs="宋体"/>
          <w:color w:val="000"/>
          <w:sz w:val="28"/>
          <w:szCs w:val="28"/>
        </w:rPr>
        <w:t xml:space="preserve">买受人：_____签订时间：__年_月_日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四、货物到站按需方向供方提供的《_________铁路运输服务定单》的39;要求发送至到站。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购买合同八</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日时，甲、乙双方在对牌汽车进行验收与交接，双方确认：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日签订的汽车买卖合同(编号为)的约定(发动机号：车架号：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4、里程表显示数：公里。</w:t>
      </w:r>
    </w:p>
    <w:p>
      <w:pPr>
        <w:ind w:left="0" w:right="0" w:firstLine="560"/>
        <w:spacing w:before="450" w:after="450" w:line="312" w:lineRule="auto"/>
      </w:pPr>
      <w:r>
        <w:rPr>
          <w:rFonts w:ascii="宋体" w:hAnsi="宋体" w:eastAsia="宋体" w:cs="宋体"/>
          <w:color w:val="000"/>
          <w:sz w:val="28"/>
          <w:szCs w:val="28"/>
        </w:rPr>
        <w:t xml:space="preserve">5、其他交接事项：。</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 年 月 日时分</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购买合同篇十一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 计划金额(元):</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白菇菌种的交货地点、时间及提供方式：和方式为：_____________。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定金:买方在 年 月 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 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担保方式(也可另立担保合同) 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购买合同篇十三</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注意：应与商铺产权证上的地址一致)的八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w:t>
      </w:r>
    </w:p>
    <w:p>
      <w:pPr>
        <w:ind w:left="0" w:right="0" w:firstLine="560"/>
        <w:spacing w:before="450" w:after="450" w:line="312" w:lineRule="auto"/>
      </w:pPr>
      <w:r>
        <w:rPr>
          <w:rFonts w:ascii="宋体" w:hAnsi="宋体" w:eastAsia="宋体" w:cs="宋体"/>
          <w:color w:val="000"/>
          <w:sz w:val="28"/>
          <w:szCs w:val="28"/>
        </w:rPr>
        <w:t xml:space="preserve">的八个商铺现房(以下简称商铺)，八个商铺具体状况如下：</w:t>
      </w:r>
    </w:p>
    <w:p>
      <w:pPr>
        <w:ind w:left="0" w:right="0" w:firstLine="560"/>
        <w:spacing w:before="450" w:after="450" w:line="312" w:lineRule="auto"/>
      </w:pPr>
      <w:r>
        <w:rPr>
          <w:rFonts w:ascii="宋体" w:hAnsi="宋体" w:eastAsia="宋体" w:cs="宋体"/>
          <w:color w:val="000"/>
          <w:sz w:val="28"/>
          <w:szCs w:val="28"/>
        </w:rPr>
        <w:t xml:space="preserve">一号商铺：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(2)商铺座落在，结构为砖混;</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二号商铺：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三号商铺：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四号商铺：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五号商铺：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六号商铺：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七号商铺：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八号商铺：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八个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第二条甲、乙双方经协商一致，同意上述8个商铺转让包干价款共计人民币万元。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甲方应在合同生效后日内将一、二、三、四、五、六号商铺的抵押予以解除，使上述六个商铺完全具备过户至乙方的条件。(注意：解押资金为六个商铺的现余抵押贷款额：</w:t>
      </w:r>
    </w:p>
    <w:p>
      <w:pPr>
        <w:ind w:left="0" w:right="0" w:firstLine="560"/>
        <w:spacing w:before="450" w:after="450" w:line="312" w:lineRule="auto"/>
      </w:pPr>
      <w:r>
        <w:rPr>
          <w:rFonts w:ascii="宋体" w:hAnsi="宋体" w:eastAsia="宋体" w:cs="宋体"/>
          <w:color w:val="000"/>
          <w:sz w:val="28"/>
          <w:szCs w:val="28"/>
        </w:rPr>
        <w:t xml:space="preserve">万元+万元借款)</w:t>
      </w:r>
    </w:p>
    <w:p>
      <w:pPr>
        <w:ind w:left="0" w:right="0" w:firstLine="560"/>
        <w:spacing w:before="450" w:after="450" w:line="312" w:lineRule="auto"/>
      </w:pPr>
      <w:r>
        <w:rPr>
          <w:rFonts w:ascii="宋体" w:hAnsi="宋体" w:eastAsia="宋体" w:cs="宋体"/>
          <w:color w:val="000"/>
          <w:sz w:val="28"/>
          <w:szCs w:val="28"/>
        </w:rPr>
        <w:t xml:space="preserve">甲方应在一、二、三、四、五、六号商铺的抵押解除后日内将此六个商铺过户至乙方名下，乙方应在办妥六个商铺过户手续的当日将价款元一并支付。(注意：价款为付足六个商铺的款项)。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一、二、三、四、五、六号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甲方应在合同生效后年日内将七、八号商铺过户至乙方名下，乙方应在办妥七、八号商铺过户手续的当日将余款元一并付清。(注意：至此万元付清)</w:t>
      </w:r>
    </w:p>
    <w:p>
      <w:pPr>
        <w:ind w:left="0" w:right="0" w:firstLine="560"/>
        <w:spacing w:before="450" w:after="450" w:line="312" w:lineRule="auto"/>
      </w:pPr>
      <w:r>
        <w:rPr>
          <w:rFonts w:ascii="宋体" w:hAnsi="宋体" w:eastAsia="宋体" w:cs="宋体"/>
          <w:color w:val="000"/>
          <w:sz w:val="28"/>
          <w:szCs w:val="28"/>
        </w:rPr>
        <w:t xml:space="preserve">第三条上述八个商铺的过户费用按政府的有关规定各自承担。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第四条甲、乙双方对八个商铺的责任界定以过户为准，过户前所有的费用(包括但不限于水电费、物业费、租金等)由甲方承担或享有;过户后所有的费用(包括但不限于水电费、物业费、租金等)由乙方承担或享有。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第六条乙方因自身经营的需要向甲方整体购买一、二、三、四、五、六、七、八号商铺，上述八个商铺对乙方而言缺一不可，否则乙方无法实现订立本合同的目的。对此，甲方完全知晓并认可。</w:t>
      </w:r>
    </w:p>
    <w:p>
      <w:pPr>
        <w:ind w:left="0" w:right="0" w:firstLine="560"/>
        <w:spacing w:before="450" w:after="450" w:line="312" w:lineRule="auto"/>
      </w:pPr>
      <w:r>
        <w:rPr>
          <w:rFonts w:ascii="宋体" w:hAnsi="宋体" w:eastAsia="宋体" w:cs="宋体"/>
          <w:color w:val="000"/>
          <w:sz w:val="28"/>
          <w:szCs w:val="28"/>
        </w:rPr>
        <w:t xml:space="preserve">如因甲方原因导致七、八号商铺无法按照合同约定的时间办理过户手续给乙方，视为甲方重大违约，乙方有权单方解除合同，甲方除应立即退还乙方已付款项及利息(自乙方支付房款之日起至实际退还之日止)外，还应向乙方支付违约金1000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如因乙方原因导致七、八号商铺无法与甲方履行合同(即过户至乙方)，视为乙方重大违约，甲方有权单方解除合同，乙方应向甲方支付违约金1000万元。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第七条本合同适用中华人民共和国法律、法规。甲、乙双方在履行本合同过程中若发生争议，应协商解决，协商不成，提交南昌仲裁委员会仲裁解决。</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购买合同篇十五</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为了增强甲乙双方的责任感，加强经济核算，提高经济效益，确保双方实现各自的经济目的，根据《中华人民共和国合同法》的规定，经甲乙双方充分协商，特订立本合同，以便共同遵守。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2．产品货款的结算：产品的货款、实际支付的运杂费和其他费闲的结算，按照中国人民银行结算办法的规定办理。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w:t>
      </w:r>
    </w:p>
    <w:p>
      <w:pPr>
        <w:ind w:left="0" w:right="0" w:firstLine="560"/>
        <w:spacing w:before="450" w:after="450" w:line="312" w:lineRule="auto"/>
      </w:pPr>
      <w:r>
        <w:rPr>
          <w:rFonts w:ascii="宋体" w:hAnsi="宋体" w:eastAsia="宋体" w:cs="宋体"/>
          <w:color w:val="000"/>
          <w:sz w:val="28"/>
          <w:szCs w:val="28"/>
        </w:rPr>
        <w:t xml:space="preserve">合同号、运单号、车或船只、发货和到货日期；说明不符合规定的产品名称、型号、规格、花色、标志、牌号、批号、合格证或质量保证书号、数量、包装、检验方法、检验情况和检验证明i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当应当偿付甲方该不合格包装物低于合格包装物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朗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w:t>
      </w:r>
    </w:p>
    <w:p>
      <w:pPr>
        <w:ind w:left="0" w:right="0" w:firstLine="560"/>
        <w:spacing w:before="450" w:after="450" w:line="312" w:lineRule="auto"/>
      </w:pPr>
      <w:r>
        <w:rPr>
          <w:rFonts w:ascii="宋体" w:hAnsi="宋体" w:eastAsia="宋体" w:cs="宋体"/>
          <w:color w:val="000"/>
          <w:sz w:val="28"/>
          <w:szCs w:val="28"/>
        </w:rPr>
        <w:t xml:space="preserve">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_月_____日起生效，合同执行期内，甲乙双方均不得随意变更或解除合同。合同如有末尽事宜，须经双方共同协商，作出补充规定，补充规定与本合同具有同等效力。本合同正本一式二份，甲乙双方各执一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买受人（甲方）：（公章）_______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2026-06-28T19:03:04+08:00</dcterms:created>
  <dcterms:modified xsi:type="dcterms:W3CDTF">2026-06-28T19:03:04+08:00</dcterms:modified>
</cp:coreProperties>
</file>

<file path=docProps/custom.xml><?xml version="1.0" encoding="utf-8"?>
<Properties xmlns="http://schemas.openxmlformats.org/officeDocument/2006/custom-properties" xmlns:vt="http://schemas.openxmlformats.org/officeDocument/2006/docPropsVTypes"/>
</file>