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监控安装合同协议书免费</w:t>
      </w:r>
      <w:bookmarkEnd w:id="1"/>
    </w:p>
    <w:p>
      <w:pPr>
        <w:jc w:val="center"/>
        <w:spacing w:before="0" w:after="450"/>
      </w:pPr>
      <w:r>
        <w:rPr>
          <w:rFonts w:ascii="Arial" w:hAnsi="Arial" w:eastAsia="Arial" w:cs="Arial"/>
          <w:color w:val="999999"/>
          <w:sz w:val="20"/>
          <w:szCs w:val="20"/>
        </w:rPr>
        <w:t xml:space="preserve">来源：网络  作者：琴心剑胆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监控安装合同 1委托方(以下简称甲方)：承包方(以...</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2、交付设备及工程安装地点：________</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1、本工程总造价为人民币：____(元)(大写：____)。</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三、工程付款方式：</w:t>
      </w:r>
    </w:p>
    <w:p>
      <w:pPr>
        <w:ind w:left="0" w:right="0" w:firstLine="560"/>
        <w:spacing w:before="450" w:after="450" w:line="312" w:lineRule="auto"/>
      </w:pPr>
      <w:r>
        <w:rPr>
          <w:rFonts w:ascii="宋体" w:hAnsi="宋体" w:eastAsia="宋体" w:cs="宋体"/>
          <w:color w:val="000"/>
          <w:sz w:val="28"/>
          <w:szCs w:val="28"/>
        </w:rPr>
        <w:t xml:space="preserve">1、甲乙双方签订本合同之日起(____个工作日内)甲方一次性向乙方支付工程总造价的____即____(元)(大写：____整)。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2、线缆敷设完毕，设备全部进场经甲方检验符合合同要求后(____个工作日内)甲方一次性向乙方支付工程总造价的____即____(元)(大写：____整)。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3、工程完工通过甲方验收合格双方在(____个工作日内)办理完结算，在办理完结算后，甲方一次性向乙方支付工程总造价的____即(元)(大写：____整)。</w:t>
      </w:r>
    </w:p>
    <w:p>
      <w:pPr>
        <w:ind w:left="0" w:right="0" w:firstLine="560"/>
        <w:spacing w:before="450" w:after="450" w:line="312" w:lineRule="auto"/>
      </w:pPr>
      <w:r>
        <w:rPr>
          <w:rFonts w:ascii="宋体" w:hAnsi="宋体" w:eastAsia="宋体" w:cs="宋体"/>
          <w:color w:val="000"/>
          <w:sz w:val="28"/>
          <w:szCs w:val="28"/>
        </w:rPr>
        <w:t xml:space="preserve">4、质量保证期满后，乙方履行了保修义务后(____个工作日内)，甲方一次性向乙方支付工程总造价的____即____(元)(大写：____整)。</w:t>
      </w:r>
    </w:p>
    <w:p>
      <w:pPr>
        <w:ind w:left="0" w:right="0" w:firstLine="560"/>
        <w:spacing w:before="450" w:after="450" w:line="312" w:lineRule="auto"/>
      </w:pPr>
      <w:r>
        <w:rPr>
          <w:rFonts w:ascii="宋体" w:hAnsi="宋体" w:eastAsia="宋体" w:cs="宋体"/>
          <w:color w:val="000"/>
          <w:sz w:val="28"/>
          <w:szCs w:val="28"/>
        </w:rPr>
        <w:t xml:space="preserve">5、乙方必须提供当期工程款同等金额的工程发票，否则甲方有权不付或者缓付工程款。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1、本合同签订后，乙方在____日内组织施工人员及相关设备进场，整个施工及安装调试工期为____天，从甲方支付首期工程款之日起计算。</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五、供货及安装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壹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3、甲方应委派姓名：________电话：________为现场管理代表，监督、检查工程质量、进度，处理并协调甲乙双方在施工中发生的有关事宜。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5、工程完工后，甲方在接到乙方书面验收申请后，应组织人员对工程进行竣工验收和办理竣工结算，如超过5个工作日未安排工作人员进行验收的视为验收合格。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1、乙方在本合同签定后5个工作日内向甲方提供施工方案，经甲方书面批准后按施工方案进行施工。</w:t>
      </w:r>
    </w:p>
    <w:p>
      <w:pPr>
        <w:ind w:left="0" w:right="0" w:firstLine="560"/>
        <w:spacing w:before="450" w:after="450" w:line="312" w:lineRule="auto"/>
      </w:pPr>
      <w:r>
        <w:rPr>
          <w:rFonts w:ascii="宋体" w:hAnsi="宋体" w:eastAsia="宋体" w:cs="宋体"/>
          <w:color w:val="000"/>
          <w:sz w:val="28"/>
          <w:szCs w:val="28"/>
        </w:rPr>
        <w:t xml:space="preserve">2、乙方按本合同确定的时间进场施工，并按工期要求完工。</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4、施工中因乙方原因造成的停工、返工、材料、设备损失等均由乙方承担，所有设备和材料验收前均由乙方妥善保管，如有损坏和遗失均由乙方负责。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5、乙方应对验收后保修期内发现的施工质量问题负责免费维修或更换。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6、乙方应对现场所有已完工的建筑装修、设备具有保护的责任，施工时如损坏甲方财产，由乙方负责赔偿。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7、乙方应遵守甲方有关场地管理的规定并办理相关手续。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1、甲方如未按本合同的规定付款，每延迟一日，以按未付款项的5%计付违约金。</w:t>
      </w:r>
    </w:p>
    <w:p>
      <w:pPr>
        <w:ind w:left="0" w:right="0" w:firstLine="560"/>
        <w:spacing w:before="450" w:after="450" w:line="312" w:lineRule="auto"/>
      </w:pPr>
      <w:r>
        <w:rPr>
          <w:rFonts w:ascii="宋体" w:hAnsi="宋体" w:eastAsia="宋体" w:cs="宋体"/>
          <w:color w:val="000"/>
          <w:sz w:val="28"/>
          <w:szCs w:val="28"/>
        </w:rPr>
        <w:t xml:space="preserve">2、由于乙方原因不能按工期竣工的，每逾期一日，向甲方支付500元违约金;逾期10日后甲方有权单方面解除合同。</w:t>
      </w:r>
    </w:p>
    <w:p>
      <w:pPr>
        <w:ind w:left="0" w:right="0" w:firstLine="560"/>
        <w:spacing w:before="450" w:after="450" w:line="312" w:lineRule="auto"/>
      </w:pPr>
      <w:r>
        <w:rPr>
          <w:rFonts w:ascii="宋体" w:hAnsi="宋体" w:eastAsia="宋体" w:cs="宋体"/>
          <w:color w:val="000"/>
          <w:sz w:val="28"/>
          <w:szCs w:val="28"/>
        </w:rPr>
        <w:t xml:space="preserve">3、除不可抗拒因素(如战争、天灾等)外，甲乙任何一方违约导致合同不能履行或终止的，违约方须向守约方支付工程总造价30%的违约金，违约金不足以弥补另一方损失的，违约方还应就不足部分承担赔偿责任。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1、按本合同规定应该偿付的违约金、赔偿金和各种经济损失，在明确责任后3天内付清。</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3、双方执行本合同中发生纠纷，双方应先行协商，若协商不成时，任何一方可以向工程所在地人民法院提起诉讼。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6、本合同一式二份，甲方执一份，乙方执一份，具有同等法律效力，双方签字、盖章后生效。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签约代表(签字)______________签约代表(签字)______________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经甲、乙双方共同商定，甲方购买乙方监控设备，并由乙方负责安装调试，工程(包括监控设备)造价人民币大写：________(详见附表)元。并达成以下协议：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免费安装。设备安装完后，使用过程中甲方应及时发现有隐患确保安全的条件下自己处理，不能处理的报乙方维护(一年内免费维护)，超过服务期限的________，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________日________年________ 月________ 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3</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甲方向乙方购买腾顺局域网监控软件，双方在平等互利的基础上，通过友好协商达成如下协议：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一、销售清单：</w:t>
      </w:r>
    </w:p>
    <w:p>
      <w:pPr>
        <w:ind w:left="0" w:right="0" w:firstLine="560"/>
        <w:spacing w:before="450" w:after="450" w:line="312" w:lineRule="auto"/>
      </w:pPr>
      <w:r>
        <w:rPr>
          <w:rFonts w:ascii="宋体" w:hAnsi="宋体" w:eastAsia="宋体" w:cs="宋体"/>
          <w:color w:val="000"/>
          <w:sz w:val="28"/>
          <w:szCs w:val="28"/>
        </w:rPr>
        <w:t xml:space="preserve">功能模块：_____________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□企业局域网版</w:t>
      </w:r>
    </w:p>
    <w:p>
      <w:pPr>
        <w:ind w:left="0" w:right="0" w:firstLine="560"/>
        <w:spacing w:before="450" w:after="450" w:line="312" w:lineRule="auto"/>
      </w:pPr>
      <w:r>
        <w:rPr>
          <w:rFonts w:ascii="宋体" w:hAnsi="宋体" w:eastAsia="宋体" w:cs="宋体"/>
          <w:color w:val="000"/>
          <w:sz w:val="28"/>
          <w:szCs w:val="28"/>
        </w:rPr>
        <w:t xml:space="preserve">□企业internet版</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乙方保证所售出的软件符合中华人民共和国有关法律，法规，符合软件行业的标准。</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乙方售出的软件介绍为乙方自主开发的，所有软件版权属乙方所有，并受《中华人民共和国著作权法》和其他有关法律，法规的.保护。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甲方网上下载，乙方光盘，资料寄送。</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从合同生效之日起，乙方对所售出的软件保证终身免费技术支持。</w:t>
      </w:r>
    </w:p>
    <w:p>
      <w:pPr>
        <w:ind w:left="0" w:right="0" w:firstLine="560"/>
        <w:spacing w:before="450" w:after="450" w:line="312" w:lineRule="auto"/>
      </w:pPr>
      <w:r>
        <w:rPr>
          <w:rFonts w:ascii="宋体" w:hAnsi="宋体" w:eastAsia="宋体" w:cs="宋体"/>
          <w:color w:val="000"/>
          <w:sz w:val="28"/>
          <w:szCs w:val="28"/>
        </w:rPr>
        <w:t xml:space="preserve">六、升级</w:t>
      </w:r>
    </w:p>
    <w:p>
      <w:pPr>
        <w:ind w:left="0" w:right="0" w:firstLine="560"/>
        <w:spacing w:before="450" w:after="450" w:line="312" w:lineRule="auto"/>
      </w:pPr>
      <w:r>
        <w:rPr>
          <w:rFonts w:ascii="宋体" w:hAnsi="宋体" w:eastAsia="宋体" w:cs="宋体"/>
          <w:color w:val="000"/>
          <w:sz w:val="28"/>
          <w:szCs w:val="28"/>
        </w:rPr>
        <w:t xml:space="preserve">本软件的正式版用户享受免费升级服务。</w:t>
      </w:r>
    </w:p>
    <w:p>
      <w:pPr>
        <w:ind w:left="0" w:right="0" w:firstLine="560"/>
        <w:spacing w:before="450" w:after="450" w:line="312" w:lineRule="auto"/>
      </w:pPr>
      <w:r>
        <w:rPr>
          <w:rFonts w:ascii="宋体" w:hAnsi="宋体" w:eastAsia="宋体" w:cs="宋体"/>
          <w:color w:val="000"/>
          <w:sz w:val="28"/>
          <w:szCs w:val="28"/>
        </w:rPr>
        <w:t xml:space="preserve">七、安全承诺</w:t>
      </w:r>
    </w:p>
    <w:p>
      <w:pPr>
        <w:ind w:left="0" w:right="0" w:firstLine="560"/>
        <w:spacing w:before="450" w:after="450" w:line="312" w:lineRule="auto"/>
      </w:pPr>
      <w:r>
        <w:rPr>
          <w:rFonts w:ascii="宋体" w:hAnsi="宋体" w:eastAsia="宋体" w:cs="宋体"/>
          <w:color w:val="000"/>
          <w:sz w:val="28"/>
          <w:szCs w:val="28"/>
        </w:rPr>
        <w:t xml:space="preserve">乙方承诺甲方在使用乙方软件过程中，不会因为由于乙方的问题而引起甲方的任何数据的安全问题</w:t>
      </w:r>
    </w:p>
    <w:p>
      <w:pPr>
        <w:ind w:left="0" w:right="0" w:firstLine="560"/>
        <w:spacing w:before="450" w:after="450" w:line="312" w:lineRule="auto"/>
      </w:pPr>
      <w:r>
        <w:rPr>
          <w:rFonts w:ascii="宋体" w:hAnsi="宋体" w:eastAsia="宋体" w:cs="宋体"/>
          <w:color w:val="000"/>
          <w:sz w:val="28"/>
          <w:szCs w:val="28"/>
        </w:rPr>
        <w:t xml:space="preserve">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甲乙双方各持一份，经双方签字或盖章后即开始生效。</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甲方现将______________________________监控系统__________年度(__________年__________月__________日至__________年__________月__________日)的维护保修项目委托给乙方，经双方友好协商，达成以下协议：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__________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 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每延迟24小时，按照当季维保金额的0.25%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3、甲方按照合同规定在下一个季度的第一个月的30日以前将上一季度的维保款汇到乙方的帐户上，甲方无故逾期付款超过10天，从次日起，每加一天，按逾期付款金额的0.0625%向乙方支付滞纳金。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总额承包方式结算的项目全年维护保修的总费用为人民币________元整，大写人民币________元整，当季维保费用在下一个季度的第一个月的30日以前结算一次。维修保修时间为__________年________月________日至__________年________月________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甲方：______________________________(盖章)乙方：____________________科技实业有限公司(盖章)</w:t>
      </w:r>
    </w:p>
    <w:p>
      <w:pPr>
        <w:ind w:left="0" w:right="0" w:firstLine="560"/>
        <w:spacing w:before="450" w:after="450" w:line="312" w:lineRule="auto"/>
      </w:pPr>
      <w:r>
        <w:rPr>
          <w:rFonts w:ascii="宋体" w:hAnsi="宋体" w:eastAsia="宋体" w:cs="宋体"/>
          <w:color w:val="000"/>
          <w:sz w:val="28"/>
          <w:szCs w:val="28"/>
        </w:rPr>
        <w:t xml:space="preserve">签字：____________________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 签订日期：__________年__________月__________日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1、经甲、乙双方共同商定，乙方承接甲方电视监控工程，工程设备造价______元(此价格不包括工程用线、pvc管费用)，并达成以下协议：________________</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______%，作为预付款，待安装调试按品牌验收完毕后______天内付清设备款的`______%和线、pvc管的费用。乙方承诺______天内开工，______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监控安装合同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经甲乙双方友好协商，就甲方，甲方向乙方采购器材之事宜达成如下协议：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二、运输方式及交货地点费用负担：</w:t>
      </w:r>
    </w:p>
    <w:p>
      <w:pPr>
        <w:ind w:left="0" w:right="0" w:firstLine="560"/>
        <w:spacing w:before="450" w:after="450" w:line="312" w:lineRule="auto"/>
      </w:pPr>
      <w:r>
        <w:rPr>
          <w:rFonts w:ascii="宋体" w:hAnsi="宋体" w:eastAsia="宋体" w:cs="宋体"/>
          <w:color w:val="000"/>
          <w:sz w:val="28"/>
          <w:szCs w:val="28"/>
        </w:rPr>
        <w:t xml:space="preserve">由货运公司承担运抵，费用由乙方支付。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执行企业标准。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1、在接到甲方要货通知的个工作日内备齐所需之货。</w:t>
      </w:r>
    </w:p>
    <w:p>
      <w:pPr>
        <w:ind w:left="0" w:right="0" w:firstLine="560"/>
        <w:spacing w:before="450" w:after="450" w:line="312" w:lineRule="auto"/>
      </w:pPr>
      <w:r>
        <w:rPr>
          <w:rFonts w:ascii="宋体" w:hAnsi="宋体" w:eastAsia="宋体" w:cs="宋体"/>
          <w:color w:val="000"/>
          <w:sz w:val="28"/>
          <w:szCs w:val="28"/>
        </w:rPr>
        <w:t xml:space="preserve">2、乙方对所供产品免费保修_______年，并对产品本身质量负责。</w:t>
      </w:r>
    </w:p>
    <w:p>
      <w:pPr>
        <w:ind w:left="0" w:right="0" w:firstLine="560"/>
        <w:spacing w:before="450" w:after="450" w:line="312" w:lineRule="auto"/>
      </w:pPr>
      <w:r>
        <w:rPr>
          <w:rFonts w:ascii="宋体" w:hAnsi="宋体" w:eastAsia="宋体" w:cs="宋体"/>
          <w:color w:val="000"/>
          <w:sz w:val="28"/>
          <w:szCs w:val="28"/>
        </w:rPr>
        <w:t xml:space="preserve">3、在过保修期以后如有配件设备需更换，乙方保证以最优惠的价格向甲方提供其产品。</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甲方应按合同规定的期限和相应的金额及时付款。</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人民币(大写)：___________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1、合同生效后，甲方即付给乙方合同签订的全部货款，自收到货款后天为备货期。</w:t>
      </w:r>
    </w:p>
    <w:p>
      <w:pPr>
        <w:ind w:left="0" w:right="0" w:firstLine="560"/>
        <w:spacing w:before="450" w:after="450" w:line="312" w:lineRule="auto"/>
      </w:pPr>
      <w:r>
        <w:rPr>
          <w:rFonts w:ascii="宋体" w:hAnsi="宋体" w:eastAsia="宋体" w:cs="宋体"/>
          <w:color w:val="000"/>
          <w:sz w:val="28"/>
          <w:szCs w:val="28"/>
        </w:rPr>
        <w:t xml:space="preserve">2、侍货物全部到齐后，甲方自行提货.</w:t>
      </w:r>
    </w:p>
    <w:p>
      <w:pPr>
        <w:ind w:left="0" w:right="0" w:firstLine="560"/>
        <w:spacing w:before="450" w:after="450" w:line="312" w:lineRule="auto"/>
      </w:pPr>
      <w:r>
        <w:rPr>
          <w:rFonts w:ascii="宋体" w:hAnsi="宋体" w:eastAsia="宋体" w:cs="宋体"/>
          <w:color w:val="000"/>
          <w:sz w:val="28"/>
          <w:szCs w:val="28"/>
        </w:rPr>
        <w:t xml:space="preserve">3、货款未付清之前乙方只提供相应价款的.设备。</w:t>
      </w:r>
    </w:p>
    <w:p>
      <w:pPr>
        <w:ind w:left="0" w:right="0" w:firstLine="560"/>
        <w:spacing w:before="450" w:after="450" w:line="312" w:lineRule="auto"/>
      </w:pPr>
      <w:r>
        <w:rPr>
          <w:rFonts w:ascii="宋体" w:hAnsi="宋体" w:eastAsia="宋体" w:cs="宋体"/>
          <w:color w:val="000"/>
          <w:sz w:val="28"/>
          <w:szCs w:val="28"/>
        </w:rPr>
        <w:t xml:space="preserve">八、违约责任：双方协商解决。</w:t>
      </w:r>
    </w:p>
    <w:p>
      <w:pPr>
        <w:ind w:left="0" w:right="0" w:firstLine="560"/>
        <w:spacing w:before="450" w:after="450" w:line="312" w:lineRule="auto"/>
      </w:pPr>
      <w:r>
        <w:rPr>
          <w:rFonts w:ascii="宋体" w:hAnsi="宋体" w:eastAsia="宋体" w:cs="宋体"/>
          <w:color w:val="000"/>
          <w:sz w:val="28"/>
          <w:szCs w:val="28"/>
        </w:rPr>
        <w:t xml:space="preserve">九、本合同涉及的附件，经甲乙双方代表签字盖章后与合同正本具有同等法律效力;本合同的任何修改或补充均应由甲乙双方协商一致后，签署相应的补充文件，作为本合同不可分割的部分;</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十二、本合同未尽事宜，双方应当友好协商解决。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